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BB4C" w14:textId="518D8ABA" w:rsidR="00A73238" w:rsidRPr="00B55146" w:rsidRDefault="00444195">
      <w:pPr>
        <w:rPr>
          <w:rFonts w:ascii="Times New Roman" w:hAnsi="Times New Roman" w:cs="Times New Roman"/>
        </w:rPr>
      </w:pPr>
      <w:r w:rsidRPr="00B55146">
        <w:rPr>
          <w:rFonts w:ascii="Times New Roman" w:hAnsi="Times New Roman" w:cs="Times New Roman"/>
        </w:rPr>
        <w:t>RGPI.IV.7013.6.2018                                                                          Barlinek, dnia  30 września 2019r.</w:t>
      </w:r>
    </w:p>
    <w:p w14:paraId="1E4CD1F3" w14:textId="4FE8A675" w:rsidR="00444195" w:rsidRPr="00B55146" w:rsidRDefault="00444195">
      <w:pPr>
        <w:rPr>
          <w:rFonts w:ascii="Times New Roman" w:hAnsi="Times New Roman" w:cs="Times New Roman"/>
        </w:rPr>
      </w:pPr>
      <w:r w:rsidRPr="00B55146">
        <w:rPr>
          <w:rFonts w:ascii="Times New Roman" w:hAnsi="Times New Roman" w:cs="Times New Roman"/>
        </w:rPr>
        <w:t xml:space="preserve">                                   </w:t>
      </w:r>
    </w:p>
    <w:p w14:paraId="2B46BDD5" w14:textId="4AA3618F" w:rsidR="00444195" w:rsidRPr="00B55146" w:rsidRDefault="004441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51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Ogłoszenie  Nr 1</w:t>
      </w:r>
    </w:p>
    <w:p w14:paraId="78E29319" w14:textId="7989BF2B" w:rsidR="00444195" w:rsidRPr="00B55146" w:rsidRDefault="00444195">
      <w:pPr>
        <w:rPr>
          <w:rFonts w:ascii="Times New Roman" w:hAnsi="Times New Roman" w:cs="Times New Roman"/>
        </w:rPr>
      </w:pPr>
      <w:r w:rsidRPr="00B55146">
        <w:rPr>
          <w:rFonts w:ascii="Times New Roman" w:hAnsi="Times New Roman" w:cs="Times New Roman"/>
        </w:rPr>
        <w:t xml:space="preserve">     O zmianie treści ogłoszenia i treści Specyfikacji Istotnych Warunków Zamówieni</w:t>
      </w:r>
      <w:r w:rsidR="00F521C4">
        <w:rPr>
          <w:rFonts w:ascii="Times New Roman" w:hAnsi="Times New Roman" w:cs="Times New Roman"/>
        </w:rPr>
        <w:t>a</w:t>
      </w:r>
      <w:r w:rsidRPr="00B55146">
        <w:rPr>
          <w:rFonts w:ascii="Times New Roman" w:hAnsi="Times New Roman" w:cs="Times New Roman"/>
        </w:rPr>
        <w:t xml:space="preserve"> dla postępowania prowadzonego w trybie przetargu nieograniczonego dla zadania:</w:t>
      </w:r>
    </w:p>
    <w:p w14:paraId="7D5FBA0B" w14:textId="4DA7AD0F" w:rsidR="00B55146" w:rsidRPr="00B55146" w:rsidRDefault="00B55146" w:rsidP="00B551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146">
        <w:rPr>
          <w:rFonts w:ascii="Times New Roman" w:hAnsi="Times New Roman" w:cs="Times New Roman"/>
          <w:b/>
          <w:bCs/>
          <w:sz w:val="28"/>
          <w:szCs w:val="28"/>
        </w:rPr>
        <w:t>„Przebudowa drogi gminnej Dzikowo-Pustać”</w:t>
      </w:r>
    </w:p>
    <w:p w14:paraId="61FAA159" w14:textId="19319A9D" w:rsidR="00B55146" w:rsidRDefault="00B55146">
      <w:pPr>
        <w:rPr>
          <w:rFonts w:ascii="Times New Roman" w:hAnsi="Times New Roman" w:cs="Times New Roman"/>
        </w:rPr>
      </w:pPr>
      <w:r w:rsidRPr="00B55146">
        <w:rPr>
          <w:rFonts w:ascii="Times New Roman" w:hAnsi="Times New Roman" w:cs="Times New Roman"/>
        </w:rPr>
        <w:t>Ogłoszenie ukazało</w:t>
      </w:r>
      <w:r>
        <w:rPr>
          <w:rFonts w:ascii="Times New Roman" w:hAnsi="Times New Roman" w:cs="Times New Roman"/>
        </w:rPr>
        <w:t xml:space="preserve"> </w:t>
      </w:r>
      <w:r w:rsidR="002D3803">
        <w:rPr>
          <w:rFonts w:ascii="Times New Roman" w:hAnsi="Times New Roman" w:cs="Times New Roman"/>
        </w:rPr>
        <w:t xml:space="preserve">się </w:t>
      </w:r>
      <w:r w:rsidR="00131FB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Biuletyn</w:t>
      </w:r>
      <w:r w:rsidR="00131FB4">
        <w:rPr>
          <w:rFonts w:ascii="Times New Roman" w:hAnsi="Times New Roman" w:cs="Times New Roman"/>
        </w:rPr>
        <w:t xml:space="preserve">ie </w:t>
      </w:r>
      <w:r>
        <w:rPr>
          <w:rFonts w:ascii="Times New Roman" w:hAnsi="Times New Roman" w:cs="Times New Roman"/>
        </w:rPr>
        <w:t>Zamówień</w:t>
      </w:r>
      <w:r w:rsidRPr="00B55146">
        <w:rPr>
          <w:rFonts w:ascii="Times New Roman" w:hAnsi="Times New Roman" w:cs="Times New Roman"/>
        </w:rPr>
        <w:t xml:space="preserve"> </w:t>
      </w:r>
      <w:r w:rsidR="002D3803">
        <w:rPr>
          <w:rFonts w:ascii="Times New Roman" w:hAnsi="Times New Roman" w:cs="Times New Roman"/>
        </w:rPr>
        <w:t xml:space="preserve">Publicznych </w:t>
      </w:r>
      <w:r w:rsidRPr="00B55146">
        <w:rPr>
          <w:rFonts w:ascii="Times New Roman" w:hAnsi="Times New Roman" w:cs="Times New Roman"/>
        </w:rPr>
        <w:t>w dniu 19 września  2019r. pod nr 598268-N-2019</w:t>
      </w:r>
      <w:r>
        <w:rPr>
          <w:rFonts w:ascii="Times New Roman" w:hAnsi="Times New Roman" w:cs="Times New Roman"/>
        </w:rPr>
        <w:t>.</w:t>
      </w:r>
    </w:p>
    <w:p w14:paraId="5AF374C7" w14:textId="6C8EA123" w:rsidR="00B55146" w:rsidRDefault="00B55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 w trybie art. 38 ust. 4 ustawy z dnia 29 stycznia 2004r . Prawo zamówień publicznych</w:t>
      </w:r>
      <w:r w:rsidR="00F56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(Dz.U. z 2018r., poz. 1986) dokonuje zmiany ogłoszenia i SIWZ:</w:t>
      </w:r>
    </w:p>
    <w:p w14:paraId="27638E6A" w14:textId="44A92E7B" w:rsidR="00131FB4" w:rsidRPr="00215EFD" w:rsidRDefault="00131FB4" w:rsidP="00BC1E55">
      <w:pPr>
        <w:spacing w:after="0"/>
        <w:rPr>
          <w:rFonts w:ascii="Times New Roman" w:hAnsi="Times New Roman" w:cs="Times New Roman"/>
          <w:b/>
          <w:bCs/>
        </w:rPr>
      </w:pPr>
      <w:r w:rsidRPr="00215EFD">
        <w:rPr>
          <w:rFonts w:ascii="Times New Roman" w:hAnsi="Times New Roman" w:cs="Times New Roman"/>
          <w:b/>
          <w:bCs/>
        </w:rPr>
        <w:t>1. W ogłoszeniu:</w:t>
      </w:r>
    </w:p>
    <w:p w14:paraId="2968ED5E" w14:textId="203C0560" w:rsidR="00131FB4" w:rsidRPr="00E260C3" w:rsidRDefault="00131FB4" w:rsidP="00BC1E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260C3">
        <w:rPr>
          <w:rFonts w:ascii="Times New Roman" w:hAnsi="Times New Roman" w:cs="Times New Roman"/>
          <w:b/>
          <w:bCs/>
        </w:rPr>
        <w:t xml:space="preserve">  Sekcja II</w:t>
      </w:r>
      <w:r w:rsidR="00E260C3" w:rsidRPr="00E260C3">
        <w:rPr>
          <w:rFonts w:ascii="Times New Roman" w:hAnsi="Times New Roman" w:cs="Times New Roman"/>
          <w:b/>
          <w:bCs/>
        </w:rPr>
        <w:t>.</w:t>
      </w:r>
      <w:r w:rsidRPr="00E260C3">
        <w:rPr>
          <w:rFonts w:ascii="Times New Roman" w:hAnsi="Times New Roman" w:cs="Times New Roman"/>
          <w:b/>
          <w:bCs/>
        </w:rPr>
        <w:t xml:space="preserve"> 4 jest:</w:t>
      </w:r>
    </w:p>
    <w:p w14:paraId="278BA520" w14:textId="7EFA5488" w:rsidR="00F7567D" w:rsidRPr="00F7567D" w:rsidRDefault="009272A4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F7567D" w:rsidRPr="00F7567D">
        <w:rPr>
          <w:rFonts w:ascii="Times New Roman" w:eastAsia="Times New Roman" w:hAnsi="Times New Roman" w:cs="Times New Roman"/>
          <w:lang w:eastAsia="pl-PL"/>
        </w:rPr>
        <w:t xml:space="preserve">1) przebudowę włączenia drogi gminnej Dzikowo-Pustać działką nr 158 do drogi powiatowej nr </w:t>
      </w:r>
    </w:p>
    <w:p w14:paraId="334A883B" w14:textId="40C15518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C1E5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7567D">
        <w:rPr>
          <w:rFonts w:ascii="Times New Roman" w:eastAsia="Times New Roman" w:hAnsi="Times New Roman" w:cs="Times New Roman"/>
          <w:lang w:eastAsia="pl-PL"/>
        </w:rPr>
        <w:t>2156 Dzikowo-Rychnów;</w:t>
      </w:r>
    </w:p>
    <w:p w14:paraId="4D58FD79" w14:textId="6489D13A" w:rsidR="00F7567D" w:rsidRPr="00F7567D" w:rsidRDefault="009272A4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7567D" w:rsidRPr="00F7567D">
        <w:rPr>
          <w:rFonts w:ascii="Times New Roman" w:eastAsia="Times New Roman" w:hAnsi="Times New Roman" w:cs="Times New Roman"/>
          <w:lang w:eastAsia="pl-PL"/>
        </w:rPr>
        <w:t>2) przebudowę dróg w gminie Barlinek -wieś Dzikowo do wsi Pustać działki nr 155 i nr 157.</w:t>
      </w:r>
    </w:p>
    <w:p w14:paraId="6A00F414" w14:textId="162C8699" w:rsidR="00F7567D" w:rsidRPr="00F7567D" w:rsidRDefault="009272A4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20469436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7567D" w:rsidRPr="00F7567D">
        <w:rPr>
          <w:rFonts w:ascii="Times New Roman" w:eastAsia="Times New Roman" w:hAnsi="Times New Roman" w:cs="Times New Roman"/>
          <w:lang w:eastAsia="pl-PL"/>
        </w:rPr>
        <w:t xml:space="preserve">3) w zakres przebudowy drogi o której mowa w ppkt 1 i 2 wchodzi m.in.: </w:t>
      </w:r>
    </w:p>
    <w:p w14:paraId="41A09D66" w14:textId="5AAB6708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 a) oczyszczenie obustronne rowów z wyprofilowaniem dna i skarp z namułu,</w:t>
      </w:r>
    </w:p>
    <w:p w14:paraId="49C32EBE" w14:textId="7C9C7857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b) rozebranie istniejącej podbudowy z kruszywa łamanego na działkach nr 155 i nr 157 o </w:t>
      </w:r>
    </w:p>
    <w:p w14:paraId="5FE4FCF2" w14:textId="35CAE41D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 łącznej powierzchni 7 060 m</w:t>
      </w:r>
      <w:r w:rsidRPr="00F7567D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7567D">
        <w:rPr>
          <w:rFonts w:ascii="Times New Roman" w:eastAsia="Times New Roman" w:hAnsi="Times New Roman" w:cs="Times New Roman"/>
          <w:lang w:eastAsia="pl-PL"/>
        </w:rPr>
        <w:t>,</w:t>
      </w:r>
    </w:p>
    <w:p w14:paraId="6EC8CC84" w14:textId="19C1AB07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>c) wykonanie 2 065 mb drogi o szerokości 3,5 m z poszerzeniami na łukach,</w:t>
      </w:r>
      <w:r w:rsidRPr="00F7567D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</w:t>
      </w:r>
    </w:p>
    <w:p w14:paraId="285AE6C8" w14:textId="439E0BB2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 d) wykonanie mijanek o szerokości 5m,</w:t>
      </w:r>
    </w:p>
    <w:p w14:paraId="42543FD4" w14:textId="2133795E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>e) wykonanie zjazdów,</w:t>
      </w:r>
    </w:p>
    <w:p w14:paraId="35217232" w14:textId="77777777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    - projektowana konstrukcja jezdni z poszerzeniami, mijanek i zjazdów  wykonana będzie z </w:t>
      </w:r>
    </w:p>
    <w:p w14:paraId="5F26BB42" w14:textId="77777777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      warstw o następujących ilościach:</w:t>
      </w:r>
    </w:p>
    <w:p w14:paraId="6BEABDAC" w14:textId="77777777" w:rsidR="00F7567D" w:rsidRPr="00F7567D" w:rsidRDefault="00F7567D" w:rsidP="00BC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>warstwa ścieralna z betonu asfaltowego AC11S - 4 cm,</w:t>
      </w:r>
    </w:p>
    <w:p w14:paraId="277B6280" w14:textId="77777777" w:rsidR="00F7567D" w:rsidRPr="00F7567D" w:rsidRDefault="00F7567D" w:rsidP="00BC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>warstwa wiążąca z betonu asfaltowego AC16W - 5 cm,</w:t>
      </w:r>
    </w:p>
    <w:p w14:paraId="437E9B72" w14:textId="77777777" w:rsidR="00F7567D" w:rsidRPr="00F7567D" w:rsidRDefault="00F7567D" w:rsidP="00BC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>podbudowa z kruszywa łamanego stabilizowanego mechanicznie  0/31,5 - 20 cm,</w:t>
      </w:r>
    </w:p>
    <w:p w14:paraId="6B1E412C" w14:textId="77777777" w:rsidR="00F7567D" w:rsidRPr="00F7567D" w:rsidRDefault="00F7567D" w:rsidP="00BC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>istniejące podłoże gruntowe.</w:t>
      </w:r>
    </w:p>
    <w:p w14:paraId="02B7303F" w14:textId="4EC3CC7C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f) wykonanie obustronnie poboczy o grubości 20 cm, szerokości 1 m z kruszywa </w:t>
      </w:r>
      <w:r w:rsidR="000842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łamanego </w:t>
      </w:r>
    </w:p>
    <w:p w14:paraId="48C28CB8" w14:textId="77777777" w:rsidR="00F7567D" w:rsidRP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    stabilizowanego mechanicznie 0/31,5,</w:t>
      </w:r>
    </w:p>
    <w:p w14:paraId="15A6AE9E" w14:textId="4A3202E5" w:rsidR="00F7567D" w:rsidRDefault="00F7567D" w:rsidP="00BC1E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g) montaż oznakowania stałej organizacji ruchu</w:t>
      </w:r>
      <w:r w:rsidR="009272A4">
        <w:rPr>
          <w:rFonts w:ascii="Times New Roman" w:eastAsia="Times New Roman" w:hAnsi="Times New Roman" w:cs="Times New Roman"/>
          <w:lang w:eastAsia="pl-PL"/>
        </w:rPr>
        <w:t>”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.   </w:t>
      </w:r>
    </w:p>
    <w:p w14:paraId="17A69291" w14:textId="5D2D424C" w:rsidR="00F7567D" w:rsidRPr="00E260C3" w:rsidRDefault="00BC1E55" w:rsidP="00BC1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7567D" w:rsidRPr="00E260C3">
        <w:rPr>
          <w:rFonts w:ascii="Times New Roman" w:eastAsia="Times New Roman" w:hAnsi="Times New Roman" w:cs="Times New Roman"/>
          <w:b/>
          <w:bCs/>
          <w:lang w:eastAsia="pl-PL"/>
        </w:rPr>
        <w:t>Sekcja II</w:t>
      </w:r>
      <w:r w:rsidR="00E260C3" w:rsidRPr="00E260C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F7567D" w:rsidRPr="00E260C3">
        <w:rPr>
          <w:rFonts w:ascii="Times New Roman" w:eastAsia="Times New Roman" w:hAnsi="Times New Roman" w:cs="Times New Roman"/>
          <w:b/>
          <w:bCs/>
          <w:lang w:eastAsia="pl-PL"/>
        </w:rPr>
        <w:t xml:space="preserve"> 4 otrzymuje brzmienie:</w:t>
      </w:r>
    </w:p>
    <w:p w14:paraId="27C626C2" w14:textId="244F15F1" w:rsidR="00F7567D" w:rsidRDefault="00F7567D" w:rsidP="00F75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842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67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42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72A4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lang w:eastAsia="pl-PL"/>
        </w:rPr>
        <w:t>1)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 przebudowę włączenia drogi gminnej Dzikowo-Pustać działką nr 158 do drogi powiatowej</w:t>
      </w:r>
    </w:p>
    <w:p w14:paraId="677A4781" w14:textId="7381197F" w:rsidR="00F7567D" w:rsidRPr="00F7567D" w:rsidRDefault="00F7567D" w:rsidP="00F75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C1E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>nr 2156 Dzikowo-Rychnów;</w:t>
      </w:r>
    </w:p>
    <w:p w14:paraId="59160A09" w14:textId="6EBE43C1" w:rsidR="00F7567D" w:rsidRPr="00F7567D" w:rsidRDefault="00284203" w:rsidP="00F75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7567D" w:rsidRPr="00F7567D">
        <w:rPr>
          <w:rFonts w:ascii="Times New Roman" w:eastAsia="Times New Roman" w:hAnsi="Times New Roman" w:cs="Times New Roman"/>
          <w:lang w:eastAsia="pl-PL"/>
        </w:rPr>
        <w:t>2) przebudowę dróg w gminie Barlinek -wieś Dzikowo do wsi Pustać działki nr 155 i nr 157.</w:t>
      </w:r>
    </w:p>
    <w:p w14:paraId="3D8BE3DF" w14:textId="546C34E8" w:rsidR="00F7567D" w:rsidRPr="00F7567D" w:rsidRDefault="00284203" w:rsidP="00F75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7567D" w:rsidRPr="00F7567D">
        <w:rPr>
          <w:rFonts w:ascii="Times New Roman" w:eastAsia="Times New Roman" w:hAnsi="Times New Roman" w:cs="Times New Roman"/>
          <w:lang w:eastAsia="pl-PL"/>
        </w:rPr>
        <w:t xml:space="preserve">3) w zakres przebudowy drogi o której mowa w ppkt 1 i 2 wchodzi m.in.:     </w:t>
      </w:r>
    </w:p>
    <w:p w14:paraId="3AB1AB5E" w14:textId="05A06020" w:rsidR="00F7567D" w:rsidRPr="00F7567D" w:rsidRDefault="00F7567D" w:rsidP="00F75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8420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7567D">
        <w:rPr>
          <w:rFonts w:ascii="Times New Roman" w:eastAsia="Times New Roman" w:hAnsi="Times New Roman" w:cs="Times New Roman"/>
          <w:lang w:eastAsia="pl-PL"/>
        </w:rPr>
        <w:t>a) wykonanie 2 065 mb drogi o szerokości 3,5 m z poszerzeniami na łukach,</w:t>
      </w:r>
      <w:r w:rsidRPr="00F7567D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</w:t>
      </w:r>
    </w:p>
    <w:p w14:paraId="4D080852" w14:textId="7B33B890" w:rsidR="00F7567D" w:rsidRPr="00F7567D" w:rsidRDefault="00F7567D" w:rsidP="00F75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842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>b) wykonanie mijanek o szerokości 5m,</w:t>
      </w:r>
    </w:p>
    <w:p w14:paraId="4833FD18" w14:textId="4966E95B" w:rsidR="00F7567D" w:rsidRPr="00F7567D" w:rsidRDefault="00F7567D" w:rsidP="00F75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8420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c) wykonanie zjazdów,        </w:t>
      </w:r>
    </w:p>
    <w:p w14:paraId="0D814A41" w14:textId="57E5453F" w:rsidR="00F7567D" w:rsidRPr="00F7567D" w:rsidRDefault="00F7567D" w:rsidP="00F75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84203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d) wykonanie obustronnie poboczy o grubości 20 cm, szerokości 1 m z kruszywa łamanego </w:t>
      </w:r>
    </w:p>
    <w:p w14:paraId="340A4C7F" w14:textId="3EE91F36" w:rsidR="00F7567D" w:rsidRPr="00F7567D" w:rsidRDefault="00F7567D" w:rsidP="00F75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2842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567D">
        <w:rPr>
          <w:rFonts w:ascii="Times New Roman" w:eastAsia="Times New Roman" w:hAnsi="Times New Roman" w:cs="Times New Roman"/>
          <w:lang w:eastAsia="pl-PL"/>
        </w:rPr>
        <w:t>stabilizowanego mechanicznie 0/31,5,</w:t>
      </w:r>
    </w:p>
    <w:p w14:paraId="1AD3A072" w14:textId="4C952EAA" w:rsidR="00E260C3" w:rsidRDefault="00F7567D" w:rsidP="00B96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567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8420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9679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7567D">
        <w:rPr>
          <w:rFonts w:ascii="Times New Roman" w:eastAsia="Times New Roman" w:hAnsi="Times New Roman" w:cs="Times New Roman"/>
          <w:lang w:eastAsia="pl-PL"/>
        </w:rPr>
        <w:t xml:space="preserve">e) montaż oznakowania stałej organizacji ruchu. </w:t>
      </w:r>
    </w:p>
    <w:p w14:paraId="6A9D52A6" w14:textId="0D47F3B9" w:rsidR="00F7567D" w:rsidRPr="00F7567D" w:rsidRDefault="00CA5E15" w:rsidP="00CA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260C3" w:rsidRPr="005508F9">
        <w:rPr>
          <w:rFonts w:ascii="Times New Roman" w:eastAsia="Times New Roman" w:hAnsi="Times New Roman" w:cs="Times New Roman"/>
          <w:b/>
          <w:bCs/>
          <w:lang w:eastAsia="pl-PL"/>
        </w:rPr>
        <w:t>Sekcja III.1.2</w:t>
      </w:r>
      <w:r w:rsidR="00F7567D" w:rsidRPr="00F7567D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E260C3" w:rsidRPr="005508F9">
        <w:rPr>
          <w:rFonts w:ascii="Times New Roman" w:eastAsia="Times New Roman" w:hAnsi="Times New Roman" w:cs="Times New Roman"/>
          <w:b/>
          <w:bCs/>
          <w:lang w:eastAsia="pl-PL"/>
        </w:rPr>
        <w:t>jest:</w:t>
      </w:r>
      <w:r w:rsidR="00F7567D" w:rsidRPr="00F7567D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bookmarkEnd w:id="0"/>
    <w:p w14:paraId="3C39184F" w14:textId="41274601" w:rsidR="00796987" w:rsidRDefault="00796987" w:rsidP="0079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08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</w:t>
      </w:r>
      <w:r w:rsidR="009272A4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5508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Wykonawca musi wykazać posiadanie środków finansowych lub zdolności kredytowej w </w:t>
      </w:r>
    </w:p>
    <w:p w14:paraId="7D73D0E7" w14:textId="1AB563B7" w:rsidR="00796987" w:rsidRDefault="00796987" w:rsidP="0079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</w:t>
      </w:r>
      <w:r w:rsidR="009272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ysokości  nie mniejszej niż  900 000,00 zł, ocenę tego warunku Zamawiający przeprowadzi </w:t>
      </w:r>
    </w:p>
    <w:p w14:paraId="77A7CC00" w14:textId="0B3748D3" w:rsidR="00796987" w:rsidRDefault="00796987" w:rsidP="0079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272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informacji banku lub spółdzielczej kasy oszczędnościowo-kredytowej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10F0F177" w14:textId="62F18271" w:rsidR="00796987" w:rsidRDefault="00796987" w:rsidP="0079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272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potwierdzającej wysokość  posiadanych środków finansowych lub zdolność kredytową </w:t>
      </w:r>
    </w:p>
    <w:p w14:paraId="393A7755" w14:textId="6626274E" w:rsidR="00796987" w:rsidRDefault="00796987" w:rsidP="0079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            </w:t>
      </w:r>
      <w:r w:rsidR="009272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wykonawcy, 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okresie nie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cześniejszym niż jeden miesiąc przed  upływem terminu </w:t>
      </w:r>
    </w:p>
    <w:p w14:paraId="22AE885F" w14:textId="145F442C" w:rsidR="00796987" w:rsidRDefault="00796987" w:rsidP="0079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272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>składania ofert</w:t>
      </w:r>
      <w:r w:rsidR="009272A4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Pr="0079698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620A61" w14:textId="6551832E" w:rsidR="002E04D8" w:rsidRPr="00796987" w:rsidRDefault="002E04D8" w:rsidP="0079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E04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Sekcja III.1.2</w:t>
      </w:r>
      <w:r w:rsidR="00EA0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E04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otrzymuje brzmienie:</w:t>
      </w:r>
    </w:p>
    <w:p w14:paraId="34B62BFD" w14:textId="11E94EE2" w:rsidR="00653DA6" w:rsidRDefault="00083322" w:rsidP="00083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b/>
          <w:bCs/>
          <w:sz w:val="28"/>
          <w:szCs w:val="28"/>
        </w:rPr>
        <w:t xml:space="preserve">     </w:t>
      </w:r>
      <w:r w:rsidR="009272A4">
        <w:rPr>
          <w:b/>
          <w:bCs/>
          <w:sz w:val="28"/>
          <w:szCs w:val="28"/>
        </w:rPr>
        <w:t>„</w:t>
      </w:r>
      <w:r w:rsidR="003E6948" w:rsidRPr="009272A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-</w:t>
      </w:r>
      <w:r w:rsidR="003E6948" w:rsidRPr="003E69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musi wykazać posiadanie środków finansowych lub zdolności kredytowej w </w:t>
      </w:r>
    </w:p>
    <w:p w14:paraId="4EA11588" w14:textId="75AB65DA" w:rsidR="009272A4" w:rsidRDefault="00083322" w:rsidP="00083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653D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</w:t>
      </w:r>
      <w:r w:rsidR="003E6948" w:rsidRPr="003E69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wysokości nie mniejszej niż  900 000,00 zł, ocenę tego warunku Zamawiający </w:t>
      </w:r>
    </w:p>
    <w:p w14:paraId="3BB83C76" w14:textId="3F282AED" w:rsidR="009272A4" w:rsidRDefault="009272A4" w:rsidP="00653D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 w:rsidR="003E6948" w:rsidRPr="003E69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przeprowadzi </w:t>
      </w:r>
      <w:r w:rsidR="00653D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</w:t>
      </w:r>
      <w:r w:rsidR="003E6948" w:rsidRPr="003E6948">
        <w:rPr>
          <w:rFonts w:ascii="Times New Roman" w:eastAsia="Times New Roman" w:hAnsi="Times New Roman" w:cs="Times New Roman"/>
          <w:color w:val="000000" w:themeColor="text1"/>
          <w:lang w:eastAsia="pl-PL"/>
        </w:rPr>
        <w:t>a podstawie</w:t>
      </w:r>
      <w:r w:rsidR="00653D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E6948" w:rsidRPr="003E69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informacji banku lub spółdzielczej kasy oszczędnościowo-</w:t>
      </w:r>
    </w:p>
    <w:p w14:paraId="6887EF38" w14:textId="77075AD9" w:rsidR="009272A4" w:rsidRDefault="009272A4" w:rsidP="00653D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833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E6948" w:rsidRPr="003E69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kredytowej potwierdzającej wysokość  posiadanych środków finansowych lub zdolność </w:t>
      </w:r>
    </w:p>
    <w:p w14:paraId="3EF453EB" w14:textId="70352D5E" w:rsidR="009272A4" w:rsidRDefault="009272A4" w:rsidP="00653D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 w:rsidR="003E6948" w:rsidRPr="003E69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kredytową wykonawcy, w okresie nie  wcześniejszym niż jeden miesiąc przed  upływem </w:t>
      </w:r>
    </w:p>
    <w:p w14:paraId="62718620" w14:textId="431A56C6" w:rsidR="003E6948" w:rsidRPr="003E6948" w:rsidRDefault="009272A4" w:rsidP="00653D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 w:rsidR="003E6948" w:rsidRPr="003E6948">
        <w:rPr>
          <w:rFonts w:ascii="Times New Roman" w:eastAsia="Times New Roman" w:hAnsi="Times New Roman" w:cs="Times New Roman"/>
          <w:color w:val="000000" w:themeColor="text1"/>
          <w:lang w:eastAsia="pl-PL"/>
        </w:rPr>
        <w:t>terminu składania ofert.</w:t>
      </w:r>
    </w:p>
    <w:p w14:paraId="049E7E2D" w14:textId="647FCBDC" w:rsidR="009272A4" w:rsidRDefault="00653DA6" w:rsidP="00215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15EFD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3E6948" w:rsidRPr="003E6948">
        <w:rPr>
          <w:rFonts w:ascii="Times New Roman" w:eastAsia="Times New Roman" w:hAnsi="Times New Roman" w:cs="Times New Roman"/>
          <w:lang w:eastAsia="pl-PL"/>
        </w:rPr>
        <w:t>- Wykonawca musi być ubezpieczony od odpowiedzialności cywilnej w zakresie</w:t>
      </w:r>
    </w:p>
    <w:p w14:paraId="0E093C70" w14:textId="15BCA046" w:rsidR="009272A4" w:rsidRDefault="009272A4" w:rsidP="00653D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E6948" w:rsidRPr="003E6948">
        <w:rPr>
          <w:rFonts w:ascii="Times New Roman" w:eastAsia="Times New Roman" w:hAnsi="Times New Roman" w:cs="Times New Roman"/>
          <w:lang w:eastAsia="pl-PL"/>
        </w:rPr>
        <w:t xml:space="preserve"> prowadzonej działalności związanej z przedmiotem zamówienia  na sumę gwarancyjną  nie</w:t>
      </w:r>
    </w:p>
    <w:p w14:paraId="3CEB2E36" w14:textId="005D5FBF" w:rsidR="009272A4" w:rsidRDefault="009272A4" w:rsidP="00653D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m</w:t>
      </w:r>
      <w:r w:rsidR="003E6948" w:rsidRPr="003E6948">
        <w:rPr>
          <w:rFonts w:ascii="Times New Roman" w:eastAsia="Times New Roman" w:hAnsi="Times New Roman" w:cs="Times New Roman"/>
          <w:lang w:eastAsia="pl-PL"/>
        </w:rPr>
        <w:t>niejszą niż</w:t>
      </w:r>
      <w:r w:rsidR="00653D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6948" w:rsidRPr="003E6948">
        <w:rPr>
          <w:rFonts w:ascii="Times New Roman" w:eastAsia="Times New Roman" w:hAnsi="Times New Roman" w:cs="Times New Roman"/>
          <w:lang w:eastAsia="pl-PL"/>
        </w:rPr>
        <w:t xml:space="preserve">cena oferty. Ocenę spełniania tego warunku Zamawiający przeprowadzi na </w:t>
      </w:r>
    </w:p>
    <w:p w14:paraId="33B0FA7C" w14:textId="192ECC59" w:rsidR="00083322" w:rsidRDefault="009272A4" w:rsidP="0008332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3E6948" w:rsidRPr="003E6948">
        <w:rPr>
          <w:rFonts w:ascii="Times New Roman" w:eastAsia="Times New Roman" w:hAnsi="Times New Roman" w:cs="Times New Roman"/>
          <w:lang w:eastAsia="pl-PL"/>
        </w:rPr>
        <w:t>podstawie dostarczonej polisy ubezpieczenia  odpowiedzialności cywilnej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="003E6948" w:rsidRPr="003E6948">
        <w:rPr>
          <w:rFonts w:ascii="Times New Roman" w:eastAsia="Times New Roman" w:hAnsi="Times New Roman" w:cs="Times New Roman"/>
          <w:lang w:eastAsia="pl-PL"/>
        </w:rPr>
        <w:t>.</w:t>
      </w:r>
    </w:p>
    <w:p w14:paraId="716771EF" w14:textId="0223F28D" w:rsidR="00E87DAB" w:rsidRPr="00083322" w:rsidRDefault="00E87DAB" w:rsidP="00083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7DAB">
        <w:rPr>
          <w:rFonts w:ascii="Times New Roman" w:eastAsia="Times New Roman" w:hAnsi="Times New Roman" w:cs="Times New Roman"/>
          <w:b/>
          <w:bCs/>
          <w:lang w:eastAsia="pl-PL"/>
        </w:rPr>
        <w:t>Sekcja IV.6.2 jest:</w:t>
      </w:r>
    </w:p>
    <w:p w14:paraId="0AAD4D49" w14:textId="6F4BFD46" w:rsidR="00E87DAB" w:rsidRPr="00E87DAB" w:rsidRDefault="00E87DAB" w:rsidP="00E87D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bookmarkStart w:id="1" w:name="_Hlk20470824"/>
      <w:r w:rsidR="009272A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E87DAB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ofert lub wniosków o dopuszczenie do udziału w postępowaniu: </w:t>
      </w:r>
      <w:r w:rsidRPr="00E87DAB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</w:t>
      </w:r>
      <w:r w:rsidRPr="00E87DAB">
        <w:rPr>
          <w:rFonts w:ascii="Times New Roman" w:eastAsia="Times New Roman" w:hAnsi="Times New Roman" w:cs="Times New Roman"/>
          <w:b/>
          <w:lang w:eastAsia="pl-PL"/>
        </w:rPr>
        <w:t>Data: 2019-10-04</w:t>
      </w:r>
    </w:p>
    <w:p w14:paraId="357AAB15" w14:textId="77777777" w:rsidR="00E87DAB" w:rsidRPr="00E87DAB" w:rsidRDefault="00E87DAB" w:rsidP="00E87D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7DA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godzina: 11:00</w:t>
      </w:r>
      <w:r w:rsidRPr="00E87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br/>
      </w:r>
    </w:p>
    <w:p w14:paraId="13057E86" w14:textId="48616FC7" w:rsidR="00E87DAB" w:rsidRDefault="00E87DAB" w:rsidP="00E87DA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A39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t xml:space="preserve">Skrócenie terminu składania wniosków, ze względu na pilną potrzebę udzielenia zamówienia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83D238" w14:textId="63319129" w:rsidR="00E87DAB" w:rsidRDefault="00E87DAB" w:rsidP="00E87DA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A39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t>(przetarg nieograniczony, przetarg ograniczony, negocjacje z ogłoszeniem): Nie</w:t>
      </w:r>
      <w:r w:rsidRPr="00E87DAB">
        <w:rPr>
          <w:rFonts w:ascii="Times New Roman" w:eastAsia="Times New Roman" w:hAnsi="Times New Roman" w:cs="Times New Roman"/>
          <w:lang w:eastAsia="pl-PL"/>
        </w:rPr>
        <w:br/>
      </w:r>
      <w:r w:rsidRPr="00E87DAB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A39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t xml:space="preserve">Język lub języki, w jakich mogą być sporządzane oferty lub wnioski o dopuszczenie do udziału </w:t>
      </w:r>
    </w:p>
    <w:p w14:paraId="059FDD7B" w14:textId="77777777" w:rsidR="00720D9D" w:rsidRDefault="00E87DAB" w:rsidP="00720D9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A39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t>w postępowaniu: język polski</w:t>
      </w:r>
      <w:r w:rsidR="009272A4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bookmarkEnd w:id="1"/>
    </w:p>
    <w:p w14:paraId="140CA069" w14:textId="1A9422A0" w:rsidR="00EA035E" w:rsidRPr="00720D9D" w:rsidRDefault="00EA035E" w:rsidP="000C1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035E">
        <w:rPr>
          <w:rFonts w:ascii="Times New Roman" w:eastAsia="Times New Roman" w:hAnsi="Times New Roman" w:cs="Times New Roman"/>
          <w:b/>
          <w:bCs/>
          <w:lang w:eastAsia="pl-PL"/>
        </w:rPr>
        <w:t>Sekcja IV.6.2 otrzymuje brzmienie:</w:t>
      </w:r>
    </w:p>
    <w:p w14:paraId="5575A785" w14:textId="0500146E" w:rsidR="00EA035E" w:rsidRPr="00E87DAB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9272A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E87DAB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ofert lub wniosków o dopuszczenie do udziału w postępowaniu: </w:t>
      </w:r>
      <w:r w:rsidRPr="00E87DAB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</w:t>
      </w:r>
      <w:r w:rsidRPr="00E87DAB">
        <w:rPr>
          <w:rFonts w:ascii="Times New Roman" w:eastAsia="Times New Roman" w:hAnsi="Times New Roman" w:cs="Times New Roman"/>
          <w:b/>
          <w:lang w:eastAsia="pl-PL"/>
        </w:rPr>
        <w:t>Data: 2019-10-0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1DA88C09" w14:textId="77777777" w:rsidR="00EA035E" w:rsidRPr="00E87DAB" w:rsidRDefault="00EA035E" w:rsidP="00EA03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7DA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godzina: 11:00</w:t>
      </w:r>
      <w:r w:rsidRPr="00E87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br/>
      </w:r>
    </w:p>
    <w:p w14:paraId="6610EC44" w14:textId="6C495BA5" w:rsidR="00EA035E" w:rsidRDefault="00EA035E" w:rsidP="00EA035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A39D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87DAB">
        <w:rPr>
          <w:rFonts w:ascii="Times New Roman" w:eastAsia="Times New Roman" w:hAnsi="Times New Roman" w:cs="Times New Roman"/>
          <w:lang w:eastAsia="pl-PL"/>
        </w:rPr>
        <w:t xml:space="preserve">Skrócenie terminu składania wniosków, ze względu na pilną potrzebę udzielenia zamówienia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44D2FB" w14:textId="232D6D92" w:rsidR="00EA035E" w:rsidRDefault="00EA035E" w:rsidP="00EA035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A39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t>(przetarg nieograniczony, przetarg ograniczony, negocjacje z ogłoszeniem): Nie</w:t>
      </w:r>
      <w:r w:rsidRPr="00E87DAB">
        <w:rPr>
          <w:rFonts w:ascii="Times New Roman" w:eastAsia="Times New Roman" w:hAnsi="Times New Roman" w:cs="Times New Roman"/>
          <w:lang w:eastAsia="pl-PL"/>
        </w:rPr>
        <w:br/>
      </w:r>
      <w:r w:rsidRPr="00E87DAB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A39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t xml:space="preserve">Język lub języki, w jakich mogą być sporządzane oferty lub wnioski o dopuszczenie do udziału </w:t>
      </w:r>
    </w:p>
    <w:p w14:paraId="3CD7050F" w14:textId="77777777" w:rsidR="00CE3463" w:rsidRDefault="00EA035E" w:rsidP="00CE346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A39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AB">
        <w:rPr>
          <w:rFonts w:ascii="Times New Roman" w:eastAsia="Times New Roman" w:hAnsi="Times New Roman" w:cs="Times New Roman"/>
          <w:lang w:eastAsia="pl-PL"/>
        </w:rPr>
        <w:t>w postępowaniu: język polski</w:t>
      </w:r>
      <w:r w:rsidR="009272A4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822DB1F" w14:textId="4712F1E7" w:rsidR="00D34F81" w:rsidRPr="00CE3463" w:rsidRDefault="00D34F81" w:rsidP="00CE3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7B0">
        <w:rPr>
          <w:rFonts w:ascii="Times New Roman" w:eastAsia="Times New Roman" w:hAnsi="Times New Roman" w:cs="Times New Roman"/>
          <w:b/>
          <w:bCs/>
          <w:lang w:eastAsia="pl-PL"/>
        </w:rPr>
        <w:t>Sekcj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BD67B0">
        <w:rPr>
          <w:rFonts w:ascii="Times New Roman" w:eastAsia="Times New Roman" w:hAnsi="Times New Roman" w:cs="Times New Roman"/>
          <w:b/>
          <w:bCs/>
          <w:lang w:eastAsia="pl-PL"/>
        </w:rPr>
        <w:t xml:space="preserve"> IV.6.4 jest:</w:t>
      </w:r>
      <w:r w:rsidRPr="00EA035E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9272A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FA39D3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unieważnienie postępowania o udzielenie zamówienia, w przypadku </w:t>
      </w:r>
    </w:p>
    <w:p w14:paraId="168577EB" w14:textId="0855C86F" w:rsidR="009272A4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Pr="00FA39D3">
        <w:rPr>
          <w:rFonts w:ascii="Times New Roman" w:eastAsia="Times New Roman" w:hAnsi="Times New Roman" w:cs="Times New Roman"/>
          <w:b/>
          <w:bCs/>
          <w:lang w:eastAsia="pl-PL"/>
        </w:rPr>
        <w:t xml:space="preserve">nieprzyznania środków pochodzących z budżetu Unii Europejskiej oraz </w:t>
      </w:r>
    </w:p>
    <w:p w14:paraId="21E98828" w14:textId="7BCC3E11" w:rsidR="009272A4" w:rsidRDefault="009272A4" w:rsidP="00D34F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D34F81" w:rsidRPr="00FA39D3">
        <w:rPr>
          <w:rFonts w:ascii="Times New Roman" w:eastAsia="Times New Roman" w:hAnsi="Times New Roman" w:cs="Times New Roman"/>
          <w:b/>
          <w:bCs/>
          <w:lang w:eastAsia="pl-PL"/>
        </w:rPr>
        <w:t xml:space="preserve">niepodlegających zwrotowi środków z pomocy udzielonej przez państwa członkowskie </w:t>
      </w:r>
    </w:p>
    <w:p w14:paraId="4E865787" w14:textId="0DAD1127" w:rsidR="009272A4" w:rsidRDefault="009272A4" w:rsidP="00D34F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D34F81" w:rsidRPr="00FA39D3">
        <w:rPr>
          <w:rFonts w:ascii="Times New Roman" w:eastAsia="Times New Roman" w:hAnsi="Times New Roman" w:cs="Times New Roman"/>
          <w:b/>
          <w:bCs/>
          <w:lang w:eastAsia="pl-PL"/>
        </w:rPr>
        <w:t xml:space="preserve">Europejskiego Porozumienia o Wolnym Handlu (EFTA), które miały być przeznaczone </w:t>
      </w:r>
    </w:p>
    <w:p w14:paraId="31E892E2" w14:textId="28A64569" w:rsidR="00D34F81" w:rsidRPr="00FA39D3" w:rsidRDefault="009272A4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D34F81" w:rsidRPr="00FA39D3">
        <w:rPr>
          <w:rFonts w:ascii="Times New Roman" w:eastAsia="Times New Roman" w:hAnsi="Times New Roman" w:cs="Times New Roman"/>
          <w:b/>
          <w:bCs/>
          <w:lang w:eastAsia="pl-PL"/>
        </w:rPr>
        <w:t>na sfinansowanie całości lub części zamówienia:</w:t>
      </w:r>
      <w:r w:rsidR="00D34F81" w:rsidRPr="00FA39D3">
        <w:rPr>
          <w:rFonts w:ascii="Times New Roman" w:eastAsia="Times New Roman" w:hAnsi="Times New Roman" w:cs="Times New Roman"/>
          <w:lang w:eastAsia="pl-PL"/>
        </w:rPr>
        <w:t xml:space="preserve"> nie dotyczy </w:t>
      </w:r>
    </w:p>
    <w:p w14:paraId="4257B919" w14:textId="77777777" w:rsidR="00D34F81" w:rsidRPr="00FA39D3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64DB7C" w14:textId="24C44496" w:rsidR="00D34F81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FA39D3">
        <w:rPr>
          <w:rFonts w:ascii="Times New Roman" w:eastAsia="Times New Roman" w:hAnsi="Times New Roman" w:cs="Times New Roman"/>
          <w:b/>
          <w:lang w:eastAsia="pl-PL"/>
        </w:rPr>
        <w:t>Uwagi: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 Otwarcie ofert jest jawne i nastąpi w Urzędzie Miejskim w Barlinku, pokój nr 12, w </w:t>
      </w:r>
    </w:p>
    <w:p w14:paraId="4A44F0FF" w14:textId="0DF6B46D" w:rsidR="00D34F81" w:rsidRPr="00FA39D3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dniu </w:t>
      </w:r>
      <w:r w:rsidRPr="00FA39D3">
        <w:rPr>
          <w:rFonts w:ascii="Times New Roman" w:eastAsia="Times New Roman" w:hAnsi="Times New Roman" w:cs="Times New Roman"/>
          <w:b/>
          <w:lang w:eastAsia="pl-PL"/>
        </w:rPr>
        <w:t xml:space="preserve">4 października 2019r., o godz. 11:15. </w:t>
      </w:r>
    </w:p>
    <w:p w14:paraId="51DE5561" w14:textId="1E99D114" w:rsidR="00D34F81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Osoba uprawniona ze strony Zamawiającego do bezpośredniego kontaktowania się z </w:t>
      </w:r>
    </w:p>
    <w:p w14:paraId="597E55E9" w14:textId="1C234B1F" w:rsidR="00D34F81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Wykonawcami: Kazimierz Dolat, Urząd Miejski w Barlinku, ul. Niepodległości 20, 74-320 </w:t>
      </w:r>
    </w:p>
    <w:p w14:paraId="4543B054" w14:textId="71C74546" w:rsidR="002D3AD7" w:rsidRDefault="00D34F81" w:rsidP="002D3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Barlinek, pokój nr 8 w godzinach 8:00-14:00, tel. 95 746 55 61, e-mail: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BAB">
        <w:rPr>
          <w:rFonts w:ascii="Times New Roman" w:eastAsia="Times New Roman" w:hAnsi="Times New Roman" w:cs="Times New Roman"/>
          <w:lang w:eastAsia="pl-PL"/>
        </w:rPr>
        <w:t>p</w:t>
      </w:r>
      <w:r w:rsidR="00610BAB" w:rsidRPr="00FA39D3">
        <w:rPr>
          <w:rFonts w:ascii="Times New Roman" w:eastAsia="Times New Roman" w:hAnsi="Times New Roman" w:cs="Times New Roman"/>
          <w:lang w:eastAsia="pl-PL"/>
        </w:rPr>
        <w:t>rzetargi@barlinek.pl</w:t>
      </w:r>
      <w:r w:rsidR="00610BAB">
        <w:rPr>
          <w:rFonts w:ascii="Times New Roman" w:eastAsia="Times New Roman" w:hAnsi="Times New Roman" w:cs="Times New Roman"/>
          <w:lang w:eastAsia="pl-PL"/>
        </w:rPr>
        <w:t>”.</w:t>
      </w:r>
      <w:r w:rsidR="00610BAB" w:rsidRPr="00FA39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72A4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5842C03F" w14:textId="3A395A22" w:rsidR="00D34F81" w:rsidRPr="002D3AD7" w:rsidRDefault="00D34F81" w:rsidP="002D3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7B0">
        <w:rPr>
          <w:rFonts w:ascii="Times New Roman" w:eastAsia="Times New Roman" w:hAnsi="Times New Roman" w:cs="Times New Roman"/>
          <w:b/>
          <w:bCs/>
          <w:lang w:eastAsia="pl-PL"/>
        </w:rPr>
        <w:t>Sekcj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BD67B0">
        <w:rPr>
          <w:rFonts w:ascii="Times New Roman" w:eastAsia="Times New Roman" w:hAnsi="Times New Roman" w:cs="Times New Roman"/>
          <w:b/>
          <w:bCs/>
          <w:lang w:eastAsia="pl-PL"/>
        </w:rPr>
        <w:t xml:space="preserve"> IV.6.4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otrzymuje brzmienie:</w:t>
      </w:r>
      <w:r w:rsidRPr="00EA035E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F54009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FA39D3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unieważnienie postępowania o udzielenie zamówienia, w przypadku </w:t>
      </w:r>
    </w:p>
    <w:p w14:paraId="3E21EDF5" w14:textId="7EF0CA7C" w:rsidR="00F54009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Pr="00FA39D3">
        <w:rPr>
          <w:rFonts w:ascii="Times New Roman" w:eastAsia="Times New Roman" w:hAnsi="Times New Roman" w:cs="Times New Roman"/>
          <w:b/>
          <w:bCs/>
          <w:lang w:eastAsia="pl-PL"/>
        </w:rPr>
        <w:t>nieprzyznania środków pochodzących z budżetu Unii Europejskiej oraz</w:t>
      </w:r>
    </w:p>
    <w:p w14:paraId="151AF2A4" w14:textId="77777777" w:rsidR="002D3AD7" w:rsidRDefault="00F54009" w:rsidP="00D34F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D34F81" w:rsidRPr="00FA39D3">
        <w:rPr>
          <w:rFonts w:ascii="Times New Roman" w:eastAsia="Times New Roman" w:hAnsi="Times New Roman" w:cs="Times New Roman"/>
          <w:b/>
          <w:bCs/>
          <w:lang w:eastAsia="pl-PL"/>
        </w:rPr>
        <w:t xml:space="preserve"> niepodlegających </w:t>
      </w:r>
      <w:r w:rsidR="00D34F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34F81" w:rsidRPr="00FA39D3">
        <w:rPr>
          <w:rFonts w:ascii="Times New Roman" w:eastAsia="Times New Roman" w:hAnsi="Times New Roman" w:cs="Times New Roman"/>
          <w:b/>
          <w:bCs/>
          <w:lang w:eastAsia="pl-PL"/>
        </w:rPr>
        <w:t>zwrotowi środków z pomocy udzielonej przez państwa członkowskie</w:t>
      </w:r>
    </w:p>
    <w:p w14:paraId="1B6CEAB4" w14:textId="441182FD" w:rsidR="00F54009" w:rsidRDefault="00F54009" w:rsidP="00D34F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="00D34F81" w:rsidRPr="00FA39D3">
        <w:rPr>
          <w:rFonts w:ascii="Times New Roman" w:eastAsia="Times New Roman" w:hAnsi="Times New Roman" w:cs="Times New Roman"/>
          <w:b/>
          <w:bCs/>
          <w:lang w:eastAsia="pl-PL"/>
        </w:rPr>
        <w:t xml:space="preserve">Europejskiego Porozumienia o Wolnym Handlu (EFTA), które miały być przeznaczone </w:t>
      </w:r>
    </w:p>
    <w:p w14:paraId="2EE0B2BF" w14:textId="1C2ADCDC" w:rsidR="00D34F81" w:rsidRPr="00FA39D3" w:rsidRDefault="00F54009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="00D34F81" w:rsidRPr="00FA39D3"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D34F81" w:rsidRPr="00FA39D3">
        <w:rPr>
          <w:rFonts w:ascii="Times New Roman" w:eastAsia="Times New Roman" w:hAnsi="Times New Roman" w:cs="Times New Roman"/>
          <w:b/>
          <w:bCs/>
          <w:lang w:eastAsia="pl-PL"/>
        </w:rPr>
        <w:t>finansowanie całości lub części zamówienia:</w:t>
      </w:r>
      <w:r w:rsidR="00D34F81" w:rsidRPr="00FA39D3">
        <w:rPr>
          <w:rFonts w:ascii="Times New Roman" w:eastAsia="Times New Roman" w:hAnsi="Times New Roman" w:cs="Times New Roman"/>
          <w:lang w:eastAsia="pl-PL"/>
        </w:rPr>
        <w:t xml:space="preserve"> nie dotyczy </w:t>
      </w:r>
    </w:p>
    <w:p w14:paraId="7D3618E2" w14:textId="77777777" w:rsidR="00D34F81" w:rsidRPr="00FA39D3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658B97" w14:textId="31C7FA1D" w:rsidR="00D34F81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FA39D3">
        <w:rPr>
          <w:rFonts w:ascii="Times New Roman" w:eastAsia="Times New Roman" w:hAnsi="Times New Roman" w:cs="Times New Roman"/>
          <w:b/>
          <w:lang w:eastAsia="pl-PL"/>
        </w:rPr>
        <w:t>Uwagi: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 Otwarcie ofert jest jawne i nastąpi w Urzędzie Miejskim w Barlinku, pokój nr 12, w </w:t>
      </w:r>
    </w:p>
    <w:p w14:paraId="15A8F281" w14:textId="0D1A7362" w:rsidR="00D34F81" w:rsidRPr="00FA39D3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F540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dniu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7 </w:t>
      </w:r>
      <w:r w:rsidRPr="00FA39D3">
        <w:rPr>
          <w:rFonts w:ascii="Times New Roman" w:eastAsia="Times New Roman" w:hAnsi="Times New Roman" w:cs="Times New Roman"/>
          <w:b/>
          <w:lang w:eastAsia="pl-PL"/>
        </w:rPr>
        <w:t xml:space="preserve">października 2019r., o godz. 11:15. </w:t>
      </w:r>
    </w:p>
    <w:p w14:paraId="0D6BFFC1" w14:textId="512DC0FE" w:rsidR="00D34F81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F540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Osoba uprawniona ze strony Zamawiającego do bezpośredniego kontaktowania się z </w:t>
      </w:r>
    </w:p>
    <w:p w14:paraId="033F4E22" w14:textId="793F3957" w:rsidR="00D34F81" w:rsidRDefault="00D34F81" w:rsidP="00D34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</w:t>
      </w:r>
      <w:r w:rsidR="00F540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9D3">
        <w:rPr>
          <w:rFonts w:ascii="Times New Roman" w:eastAsia="Times New Roman" w:hAnsi="Times New Roman" w:cs="Times New Roman"/>
          <w:lang w:eastAsia="pl-PL"/>
        </w:rPr>
        <w:t xml:space="preserve">Wykonawcami: Kazimierz Dolat, Urząd Miejski w Barlinku, ul. Niepodległości 20, 74-320 </w:t>
      </w:r>
    </w:p>
    <w:p w14:paraId="1752A9AE" w14:textId="77777777" w:rsidR="00610BAB" w:rsidRDefault="00D34F81" w:rsidP="00610B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F540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9D3">
        <w:rPr>
          <w:rFonts w:ascii="Times New Roman" w:eastAsia="Times New Roman" w:hAnsi="Times New Roman" w:cs="Times New Roman"/>
          <w:lang w:eastAsia="pl-PL"/>
        </w:rPr>
        <w:t>Barlinek, pokój nr 8 w godzinach 8:00-14:00, tel. 95 746 55 61, e-mail:</w:t>
      </w:r>
    </w:p>
    <w:p w14:paraId="57490328" w14:textId="2923BF79" w:rsidR="00610BAB" w:rsidRDefault="00D34F81" w:rsidP="00610B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39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BAB">
        <w:rPr>
          <w:rFonts w:ascii="Times New Roman" w:eastAsia="Times New Roman" w:hAnsi="Times New Roman" w:cs="Times New Roman"/>
          <w:lang w:eastAsia="pl-PL"/>
        </w:rPr>
        <w:t xml:space="preserve">      </w:t>
      </w:r>
      <w:hyperlink r:id="rId7" w:history="1">
        <w:r w:rsidR="00D31744" w:rsidRPr="00D43FE6">
          <w:rPr>
            <w:rStyle w:val="Hipercze"/>
            <w:rFonts w:ascii="Times New Roman" w:eastAsia="Times New Roman" w:hAnsi="Times New Roman" w:cs="Times New Roman"/>
            <w:lang w:eastAsia="pl-PL"/>
          </w:rPr>
          <w:t>przetargi@barlinek.pl</w:t>
        </w:r>
      </w:hyperlink>
      <w:r w:rsidR="00610BAB">
        <w:rPr>
          <w:rFonts w:ascii="Times New Roman" w:eastAsia="Times New Roman" w:hAnsi="Times New Roman" w:cs="Times New Roman"/>
          <w:lang w:eastAsia="pl-PL"/>
        </w:rPr>
        <w:t xml:space="preserve">”. </w:t>
      </w:r>
      <w:r w:rsidR="00610BAB" w:rsidRPr="00FA39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754339" w14:textId="579DF0B7" w:rsidR="00C80619" w:rsidRDefault="00C80619" w:rsidP="00610B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80619">
        <w:rPr>
          <w:rFonts w:ascii="Times New Roman" w:eastAsia="Times New Roman" w:hAnsi="Times New Roman" w:cs="Times New Roman"/>
          <w:b/>
          <w:bCs/>
          <w:lang w:eastAsia="pl-PL"/>
        </w:rPr>
        <w:t xml:space="preserve">    Załączniki do pobrania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7D532667" w14:textId="3A5812FD" w:rsidR="00C80619" w:rsidRDefault="00C80619" w:rsidP="00C806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Załącznik pkt nr 1, 2, 14, 15, 16 jest: </w:t>
      </w:r>
    </w:p>
    <w:p w14:paraId="79F54389" w14:textId="77777777" w:rsidR="00C80619" w:rsidRPr="00C0347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 1.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projekt budowlano - wykonawczy - Przebudowa włączenia drogi gminnej Dzikowo-Pustać</w:t>
      </w:r>
    </w:p>
    <w:p w14:paraId="512CE45E" w14:textId="77777777" w:rsidR="00C80619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03472">
        <w:rPr>
          <w:rFonts w:ascii="Times New Roman" w:eastAsia="Times New Roman" w:hAnsi="Times New Roman" w:cs="Times New Roman"/>
          <w:lang w:eastAsia="pl-PL"/>
        </w:rPr>
        <w:t>działką nr 158 do drogi powiatowej nr 2156 Dzikowo -Rychnów załącznik nr 10 do SIWZ</w:t>
      </w:r>
      <w:r>
        <w:rPr>
          <w:rFonts w:ascii="Times New Roman" w:eastAsia="Times New Roman" w:hAnsi="Times New Roman" w:cs="Times New Roman"/>
          <w:lang w:eastAsia="pl-PL"/>
        </w:rPr>
        <w:t>-</w:t>
      </w:r>
    </w:p>
    <w:p w14:paraId="4241BEE4" w14:textId="1D66B562" w:rsidR="00C80619" w:rsidRPr="00C0347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przekrój normalny rys. nr 3.1</w:t>
      </w:r>
      <w:r w:rsidR="00DE018D">
        <w:rPr>
          <w:rFonts w:ascii="Times New Roman" w:eastAsia="Times New Roman" w:hAnsi="Times New Roman" w:cs="Times New Roman"/>
          <w:lang w:eastAsia="pl-PL"/>
        </w:rPr>
        <w:t>.</w:t>
      </w:r>
    </w:p>
    <w:p w14:paraId="6F451B60" w14:textId="77777777" w:rsidR="00C80619" w:rsidRPr="00C0347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03472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projekt budowlano-wykonawczy - Przebudowa dróg w gminie Barlinek - wieś Dzikowo - do  </w:t>
      </w:r>
    </w:p>
    <w:p w14:paraId="493816F4" w14:textId="77777777" w:rsidR="00C80619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>wsi Pustać działki nr 155 i  nr 157 - załącznik nr 11 do SIWZ</w:t>
      </w:r>
      <w:r>
        <w:rPr>
          <w:rFonts w:ascii="Times New Roman" w:eastAsia="Times New Roman" w:hAnsi="Times New Roman" w:cs="Times New Roman"/>
          <w:lang w:eastAsia="pl-PL"/>
        </w:rPr>
        <w:t xml:space="preserve"> – przekrój normalny rys. 3.1.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7D569D5" w14:textId="77777777" w:rsidR="00C80619" w:rsidRPr="000033C2" w:rsidRDefault="00C80619" w:rsidP="00C806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Pr="000033C2">
        <w:rPr>
          <w:rFonts w:ascii="Times New Roman" w:eastAsia="Times New Roman" w:hAnsi="Times New Roman" w:cs="Times New Roman"/>
          <w:lang w:eastAsia="pl-PL"/>
        </w:rPr>
        <w:t>14.  Załącznik nr 14 do SIWZ -  przedmiar - Przebudowa włączenia drogi gminnej Dzikowo-</w:t>
      </w:r>
    </w:p>
    <w:p w14:paraId="2149C608" w14:textId="77777777" w:rsidR="00C80619" w:rsidRPr="000033C2" w:rsidRDefault="00C80619" w:rsidP="00C80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>Pustać działką nr 158 do drogi powiatowej nr 2156 Dzikowo -Rychnów.</w:t>
      </w:r>
    </w:p>
    <w:p w14:paraId="263ED67B" w14:textId="77777777" w:rsidR="00C80619" w:rsidRPr="000033C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>15. Załącznik nr 15 do SIWZ - przedmiar -Przebudowa drogi Dzikowo -Pustać</w:t>
      </w:r>
    </w:p>
    <w:p w14:paraId="53B701A7" w14:textId="77777777" w:rsidR="00C80619" w:rsidRPr="000033C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(0+000 do 1 + 784,50).     </w:t>
      </w:r>
    </w:p>
    <w:p w14:paraId="2EC73CC2" w14:textId="77777777" w:rsidR="00C80619" w:rsidRPr="000033C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>16.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Załącznik nr 16 do SIWZ - przedmiar - Przebudowa drogi Dzikowo - Pustać  </w:t>
      </w:r>
    </w:p>
    <w:p w14:paraId="2C72B731" w14:textId="77777777" w:rsidR="00C80619" w:rsidRPr="000033C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  (1+784,50 do 2 + 016,67)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0033C2">
        <w:rPr>
          <w:rFonts w:ascii="Times New Roman" w:eastAsia="Times New Roman" w:hAnsi="Times New Roman" w:cs="Times New Roman"/>
          <w:lang w:eastAsia="pl-PL"/>
        </w:rPr>
        <w:t>.</w:t>
      </w:r>
    </w:p>
    <w:p w14:paraId="47EAAF0A" w14:textId="041586F2" w:rsidR="00C80619" w:rsidRDefault="00C80619" w:rsidP="00C8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Załączniki pkt 1, 2, 14, 15, 16, 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otrzymują brzmienie:</w:t>
      </w:r>
    </w:p>
    <w:p w14:paraId="1149DD1D" w14:textId="77777777" w:rsidR="00C80619" w:rsidRPr="00C0347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„1.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projekt budowlano - wykonawczy - Przebudowa włączenia drogi gminnej Dzikowo-Pustać</w:t>
      </w:r>
    </w:p>
    <w:p w14:paraId="59B46A24" w14:textId="77777777" w:rsidR="00C80619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>działką nr 158 do drogi powiatowej nr 2156 Dzikowo -Rychnów załącznik nr 10 do SIWZ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58C14A" w14:textId="0849359D" w:rsidR="00C80619" w:rsidRPr="00C0347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przekrój normalny rys. nr 3.1 A</w:t>
      </w:r>
      <w:r w:rsidR="00DE018D">
        <w:rPr>
          <w:rFonts w:ascii="Times New Roman" w:eastAsia="Times New Roman" w:hAnsi="Times New Roman" w:cs="Times New Roman"/>
          <w:lang w:eastAsia="pl-PL"/>
        </w:rPr>
        <w:t>.</w:t>
      </w:r>
    </w:p>
    <w:p w14:paraId="5CFC2865" w14:textId="77777777" w:rsidR="00C80619" w:rsidRPr="00C0347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projekt budowlano-wykonawczy - Przebudowa dróg w gminie Barlinek - wieś Dzikowo - do  </w:t>
      </w:r>
    </w:p>
    <w:p w14:paraId="50A695EA" w14:textId="77777777" w:rsidR="00C80619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3472">
        <w:rPr>
          <w:rFonts w:ascii="Times New Roman" w:eastAsia="Times New Roman" w:hAnsi="Times New Roman" w:cs="Times New Roman"/>
          <w:lang w:eastAsia="pl-PL"/>
        </w:rPr>
        <w:t>wsi Pustać działki nr 155 i  nr 157 - załącznik nr 11 do SIW</w:t>
      </w:r>
      <w:r>
        <w:rPr>
          <w:rFonts w:ascii="Times New Roman" w:eastAsia="Times New Roman" w:hAnsi="Times New Roman" w:cs="Times New Roman"/>
          <w:lang w:eastAsia="pl-PL"/>
        </w:rPr>
        <w:t xml:space="preserve">Z – przekrój normalny rys. nr 3.1 </w:t>
      </w:r>
    </w:p>
    <w:p w14:paraId="21D20914" w14:textId="7B9A86AC" w:rsidR="00C80619" w:rsidRPr="002E04D8" w:rsidRDefault="00C80619" w:rsidP="00C80619">
      <w:pPr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B rys</w:t>
      </w:r>
      <w:r w:rsidR="00DE018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nr 3.1C</w:t>
      </w:r>
      <w:r w:rsidR="00DE018D">
        <w:rPr>
          <w:rFonts w:ascii="Times New Roman" w:eastAsia="Times New Roman" w:hAnsi="Times New Roman" w:cs="Times New Roman"/>
          <w:lang w:eastAsia="pl-PL"/>
        </w:rPr>
        <w:t>.</w:t>
      </w:r>
    </w:p>
    <w:p w14:paraId="11B2FA4B" w14:textId="77777777" w:rsidR="00C80619" w:rsidRPr="000033C2" w:rsidRDefault="00C80619" w:rsidP="00C80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0033C2">
        <w:rPr>
          <w:rFonts w:ascii="Times New Roman" w:eastAsia="Times New Roman" w:hAnsi="Times New Roman" w:cs="Times New Roman"/>
          <w:lang w:eastAsia="pl-PL"/>
        </w:rPr>
        <w:t>14.  Załącznik nr 14 do SIWZ -  przedmiar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48CE">
        <w:rPr>
          <w:rFonts w:ascii="Times New Roman" w:eastAsia="Times New Roman" w:hAnsi="Times New Roman" w:cs="Times New Roman"/>
          <w:b/>
          <w:bCs/>
          <w:lang w:eastAsia="pl-PL"/>
        </w:rPr>
        <w:t>„A”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 - Przebudowa włączenia drogi gminnej Dzikowo-</w:t>
      </w:r>
    </w:p>
    <w:p w14:paraId="1A38C14D" w14:textId="77777777" w:rsidR="00C80619" w:rsidRPr="000033C2" w:rsidRDefault="00C80619" w:rsidP="00C80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 Pustać działką nr 158 do drogi powiatowej nr 2156 Dzikowo -Rychnów.</w:t>
      </w:r>
    </w:p>
    <w:p w14:paraId="0E5C6757" w14:textId="77777777" w:rsidR="00C80619" w:rsidRPr="000033C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. Załącznik nr 15 do SIWZ - przedmiar </w:t>
      </w:r>
      <w:r w:rsidRPr="00AE48CE">
        <w:rPr>
          <w:rFonts w:ascii="Times New Roman" w:eastAsia="Times New Roman" w:hAnsi="Times New Roman" w:cs="Times New Roman"/>
          <w:b/>
          <w:bCs/>
          <w:lang w:eastAsia="pl-PL"/>
        </w:rPr>
        <w:t>„B”</w:t>
      </w:r>
      <w:r w:rsidRPr="000033C2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0033C2">
        <w:rPr>
          <w:rFonts w:ascii="Times New Roman" w:eastAsia="Times New Roman" w:hAnsi="Times New Roman" w:cs="Times New Roman"/>
          <w:lang w:eastAsia="pl-PL"/>
        </w:rPr>
        <w:t>Przebudowa drogi Dzikowo -Pustać</w:t>
      </w:r>
    </w:p>
    <w:p w14:paraId="09F52935" w14:textId="77777777" w:rsidR="00C80619" w:rsidRPr="000033C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(0+000 do 1 + 784,50).     </w:t>
      </w:r>
    </w:p>
    <w:p w14:paraId="1D3A9D5D" w14:textId="77777777" w:rsidR="00C80619" w:rsidRPr="000033C2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16. Załącznik nr 16 do SIWZ - przedmiar </w:t>
      </w:r>
      <w:r w:rsidRPr="00AE48CE">
        <w:rPr>
          <w:rFonts w:ascii="Times New Roman" w:eastAsia="Times New Roman" w:hAnsi="Times New Roman" w:cs="Times New Roman"/>
          <w:b/>
          <w:bCs/>
          <w:lang w:eastAsia="pl-PL"/>
        </w:rPr>
        <w:t>„C”</w:t>
      </w:r>
      <w:r w:rsidRPr="000033C2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 Przebudowa drogi Dzikowo - Pustać  </w:t>
      </w:r>
    </w:p>
    <w:p w14:paraId="6CB3BAB8" w14:textId="46A7AB18" w:rsidR="00C80619" w:rsidRDefault="00C80619" w:rsidP="00C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>(1+784,50 do 2 + 016,67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0033C2">
        <w:rPr>
          <w:rFonts w:ascii="Times New Roman" w:eastAsia="Times New Roman" w:hAnsi="Times New Roman" w:cs="Times New Roman"/>
          <w:lang w:eastAsia="pl-PL"/>
        </w:rPr>
        <w:t>).</w:t>
      </w:r>
    </w:p>
    <w:p w14:paraId="61A0E204" w14:textId="77777777" w:rsidR="00241128" w:rsidRPr="00D31744" w:rsidRDefault="00A67158" w:rsidP="00241128">
      <w:pPr>
        <w:spacing w:after="0" w:line="259" w:lineRule="auto"/>
        <w:rPr>
          <w:b/>
          <w:bCs/>
        </w:rPr>
      </w:pPr>
      <w:r w:rsidRPr="00D31744">
        <w:rPr>
          <w:b/>
          <w:bCs/>
        </w:rPr>
        <w:t>2. W  SIWZ:</w:t>
      </w:r>
    </w:p>
    <w:p w14:paraId="19746DCB" w14:textId="00B60315" w:rsidR="00241128" w:rsidRPr="00E41FD6" w:rsidRDefault="00241128" w:rsidP="00241128">
      <w:pPr>
        <w:spacing w:after="0" w:line="259" w:lineRule="auto"/>
        <w:rPr>
          <w:b/>
          <w:bCs/>
        </w:rPr>
      </w:pPr>
      <w:r w:rsidRPr="00E41FD6">
        <w:rPr>
          <w:b/>
          <w:bCs/>
        </w:rPr>
        <w:t xml:space="preserve">        Rozdział IV pkt 4 jest:</w:t>
      </w:r>
    </w:p>
    <w:p w14:paraId="6326039E" w14:textId="0E37499C" w:rsidR="00E41FD6" w:rsidRPr="00E41FD6" w:rsidRDefault="00784429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</w:t>
      </w:r>
      <w:r w:rsidR="00E41FD6">
        <w:t>„ 4.</w:t>
      </w:r>
      <w:r w:rsidR="00241128">
        <w:t xml:space="preserve"> </w:t>
      </w:r>
      <w:r w:rsidR="00E41FD6">
        <w:t xml:space="preserve"> </w:t>
      </w:r>
      <w:r w:rsidR="00E41FD6" w:rsidRPr="00E41FD6">
        <w:rPr>
          <w:rFonts w:ascii="Times New Roman" w:eastAsia="Times New Roman" w:hAnsi="Times New Roman" w:cs="Times New Roman"/>
          <w:lang w:eastAsia="pl-PL"/>
        </w:rPr>
        <w:t>Zakres przedmiotu zamówienia obejmuje:</w:t>
      </w:r>
    </w:p>
    <w:p w14:paraId="5A7AC65A" w14:textId="77777777" w:rsid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1) przebudowę włączenia drogi gminnej Dzikowo-Pustać działką nr 158 do drogi powiatowej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CFAF33A" w14:textId="69C10F4F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E41FD6">
        <w:rPr>
          <w:rFonts w:ascii="Times New Roman" w:eastAsia="Times New Roman" w:hAnsi="Times New Roman" w:cs="Times New Roman"/>
          <w:lang w:eastAsia="pl-PL"/>
        </w:rPr>
        <w:t>nr 2156 Dzikowo-Rychnów;</w:t>
      </w:r>
    </w:p>
    <w:p w14:paraId="1251B571" w14:textId="6A658417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>2) przebudowę dróg w gminie Barlinek - wieś Dzikowo do wsi Pustać działki nr 155 i nr 157;</w:t>
      </w:r>
    </w:p>
    <w:p w14:paraId="63AA5A75" w14:textId="774F472E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>3) w zakres przebudowy drogi</w:t>
      </w:r>
      <w:r w:rsidR="00F27B8C">
        <w:rPr>
          <w:rFonts w:ascii="Times New Roman" w:eastAsia="Times New Roman" w:hAnsi="Times New Roman" w:cs="Times New Roman"/>
          <w:lang w:eastAsia="pl-PL"/>
        </w:rPr>
        <w:t>,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 o której mowa w ppkt 1 i 2 wchodzi m.in.: </w:t>
      </w:r>
    </w:p>
    <w:p w14:paraId="195D335E" w14:textId="0528238B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9088317"/>
      <w:r w:rsidRPr="00E41FD6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  a) oczyszczenie obustronne rowów z wyprofilowaniem na długości działki nr 158 - 48 m,</w:t>
      </w:r>
    </w:p>
    <w:bookmarkEnd w:id="2"/>
    <w:p w14:paraId="2788501A" w14:textId="548D230F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 b) rozebranie istniejącej podbudowy z kruszywa łamanego na działkach nr 155 i nr 157 o </w:t>
      </w:r>
    </w:p>
    <w:p w14:paraId="3375BCB4" w14:textId="1F8ED808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 łącznej powierzchni 7 060 m</w:t>
      </w:r>
      <w:r w:rsidRPr="00E41FD6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E41FD6">
        <w:rPr>
          <w:rFonts w:ascii="Times New Roman" w:eastAsia="Times New Roman" w:hAnsi="Times New Roman" w:cs="Times New Roman"/>
          <w:lang w:eastAsia="pl-PL"/>
        </w:rPr>
        <w:t>,</w:t>
      </w:r>
    </w:p>
    <w:p w14:paraId="46D51544" w14:textId="72352A2B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>c) wykonanie 2 065 mb drogi o szerokości 3,5 m z poszerzeniami na łukach,</w:t>
      </w:r>
      <w:r w:rsidRPr="00E41FD6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</w:t>
      </w:r>
    </w:p>
    <w:p w14:paraId="779D9D4D" w14:textId="159D1928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 d) wykonanie mijanek o szerokości 5m,</w:t>
      </w:r>
    </w:p>
    <w:p w14:paraId="74A89DBD" w14:textId="1053DB15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 e) wykonanie zjazdów,</w:t>
      </w:r>
    </w:p>
    <w:p w14:paraId="121FF3BB" w14:textId="77777777" w:rsid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  - projektowana konstrukcja jezdni z poszerzeniami, mijanek i zjazdów  wykonana będzie</w:t>
      </w:r>
    </w:p>
    <w:p w14:paraId="4F33A6DD" w14:textId="1737D2D2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E41FD6">
        <w:rPr>
          <w:rFonts w:ascii="Times New Roman" w:eastAsia="Times New Roman" w:hAnsi="Times New Roman" w:cs="Times New Roman"/>
          <w:lang w:eastAsia="pl-PL"/>
        </w:rPr>
        <w:t>z  warstw o następujących ilościach:</w:t>
      </w:r>
    </w:p>
    <w:p w14:paraId="0B954FF1" w14:textId="2F9B5AD2" w:rsidR="00E41FD6" w:rsidRPr="00E41FD6" w:rsidRDefault="00E41FD6" w:rsidP="00E41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>warstwa ścieralna z betonu asfaltowego AC11S - 4 cm,</w:t>
      </w:r>
    </w:p>
    <w:p w14:paraId="7A289A5A" w14:textId="77777777" w:rsidR="00E41FD6" w:rsidRPr="00E41FD6" w:rsidRDefault="00E41FD6" w:rsidP="00E41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>warstwa wiążąca z betonu asfaltowego AC16W - 5 cm,</w:t>
      </w:r>
    </w:p>
    <w:p w14:paraId="02B66BAE" w14:textId="77777777" w:rsidR="00E41FD6" w:rsidRPr="00E41FD6" w:rsidRDefault="00E41FD6" w:rsidP="00E41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>podbudowa z kruszywa łamanego stabilizowanego mechanicznie  0/31,5 - 20 cm,</w:t>
      </w:r>
    </w:p>
    <w:p w14:paraId="2B4DA4CA" w14:textId="0A3626F8" w:rsidR="00E41FD6" w:rsidRPr="00E41FD6" w:rsidRDefault="00E41FD6" w:rsidP="00E41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>istniejące podłoże gruntowe.</w:t>
      </w:r>
    </w:p>
    <w:p w14:paraId="5CB7A42A" w14:textId="71B32D0B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7A742D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f) wykonanie obustronnie poboczy o grubości 20 cm, szerokości 1 m z kruszywa  łamanego </w:t>
      </w:r>
    </w:p>
    <w:p w14:paraId="0C21B461" w14:textId="7EDDCAEC" w:rsidR="00E41FD6" w:rsidRPr="00E41FD6" w:rsidRDefault="00E41FD6" w:rsidP="00E41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7A742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41F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74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1FD6">
        <w:rPr>
          <w:rFonts w:ascii="Times New Roman" w:eastAsia="Times New Roman" w:hAnsi="Times New Roman" w:cs="Times New Roman"/>
          <w:lang w:eastAsia="pl-PL"/>
        </w:rPr>
        <w:t>stabilizowanego mechanicznie 0/31,5,</w:t>
      </w:r>
    </w:p>
    <w:p w14:paraId="7F61C69D" w14:textId="4635420A" w:rsidR="00241128" w:rsidRDefault="00E41FD6" w:rsidP="00AB0F88">
      <w:pPr>
        <w:spacing w:after="0" w:line="259" w:lineRule="auto"/>
        <w:rPr>
          <w:rFonts w:ascii="Times New Roman" w:eastAsia="Times New Roman" w:hAnsi="Times New Roman" w:cs="Times New Roman"/>
          <w:lang w:eastAsia="pl-PL"/>
        </w:rPr>
      </w:pPr>
      <w:r w:rsidRPr="00E41FD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7A742D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E41FD6">
        <w:rPr>
          <w:rFonts w:ascii="Times New Roman" w:eastAsia="Times New Roman" w:hAnsi="Times New Roman" w:cs="Times New Roman"/>
          <w:lang w:eastAsia="pl-PL"/>
        </w:rPr>
        <w:t>g) montaż oznakowania stałej organizacji ruchu</w:t>
      </w:r>
      <w:r w:rsidR="00B16AB4">
        <w:rPr>
          <w:rFonts w:ascii="Times New Roman" w:eastAsia="Times New Roman" w:hAnsi="Times New Roman" w:cs="Times New Roman"/>
          <w:lang w:eastAsia="pl-PL"/>
        </w:rPr>
        <w:t>”</w:t>
      </w:r>
      <w:r w:rsidR="00F22A13">
        <w:rPr>
          <w:rFonts w:ascii="Times New Roman" w:eastAsia="Times New Roman" w:hAnsi="Times New Roman" w:cs="Times New Roman"/>
          <w:lang w:eastAsia="pl-PL"/>
        </w:rPr>
        <w:t>.</w:t>
      </w:r>
    </w:p>
    <w:p w14:paraId="13D0F35A" w14:textId="26305050" w:rsidR="00C37702" w:rsidRDefault="00C37702" w:rsidP="00AB0F88">
      <w:pPr>
        <w:spacing w:after="0" w:line="259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37702">
        <w:rPr>
          <w:rFonts w:ascii="Times New Roman" w:eastAsia="Times New Roman" w:hAnsi="Times New Roman" w:cs="Times New Roman"/>
          <w:b/>
          <w:bCs/>
          <w:lang w:eastAsia="pl-PL"/>
        </w:rPr>
        <w:t xml:space="preserve">      Rozdział IV pkt  4 otrzymuje brzmienie:</w:t>
      </w:r>
    </w:p>
    <w:p w14:paraId="19CC5F8A" w14:textId="01877832" w:rsidR="00B16AB4" w:rsidRPr="00B16AB4" w:rsidRDefault="00B16AB4" w:rsidP="00AB0F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AB4">
        <w:rPr>
          <w:rFonts w:ascii="Times New Roman" w:eastAsia="Times New Roman" w:hAnsi="Times New Roman" w:cs="Times New Roman"/>
          <w:lang w:eastAsia="pl-PL"/>
        </w:rPr>
        <w:t xml:space="preserve">       „4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B16AB4">
        <w:rPr>
          <w:rFonts w:ascii="Times New Roman" w:eastAsia="Times New Roman" w:hAnsi="Times New Roman" w:cs="Times New Roman"/>
          <w:lang w:eastAsia="pl-PL"/>
        </w:rPr>
        <w:t>Zakres przedmiotu zamówienia obejmuje:</w:t>
      </w:r>
    </w:p>
    <w:p w14:paraId="2CB20156" w14:textId="77777777" w:rsid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16AB4">
        <w:rPr>
          <w:rFonts w:ascii="Times New Roman" w:eastAsia="Times New Roman" w:hAnsi="Times New Roman" w:cs="Times New Roman"/>
          <w:lang w:eastAsia="pl-PL"/>
        </w:rPr>
        <w:t xml:space="preserve">1) przebudowę włączenia drogi gminnej Dzikowo-Pustać działką nr 158 do drogi powiatowej </w:t>
      </w:r>
    </w:p>
    <w:p w14:paraId="70523A2F" w14:textId="52938684" w:rsidR="00B16AB4" w:rsidRP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</w:t>
      </w:r>
      <w:r w:rsidRPr="00B16AB4">
        <w:rPr>
          <w:rFonts w:ascii="Times New Roman" w:eastAsia="Times New Roman" w:hAnsi="Times New Roman" w:cs="Times New Roman"/>
          <w:lang w:eastAsia="pl-PL"/>
        </w:rPr>
        <w:t>nr 2156 Dzikowo-Rychnów;</w:t>
      </w:r>
    </w:p>
    <w:p w14:paraId="1D8F1915" w14:textId="018F2CFA" w:rsidR="00B16AB4" w:rsidRP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16AB4">
        <w:rPr>
          <w:rFonts w:ascii="Times New Roman" w:eastAsia="Times New Roman" w:hAnsi="Times New Roman" w:cs="Times New Roman"/>
          <w:lang w:eastAsia="pl-PL"/>
        </w:rPr>
        <w:t>2) przebudowę dróg w gminie Barlinek - wieś Dzikowo do wsi Pustać działki nr 155 i nr 157;</w:t>
      </w:r>
    </w:p>
    <w:p w14:paraId="15C205C9" w14:textId="2B2B8229" w:rsidR="00B16AB4" w:rsidRP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16AB4">
        <w:rPr>
          <w:rFonts w:ascii="Times New Roman" w:eastAsia="Times New Roman" w:hAnsi="Times New Roman" w:cs="Times New Roman"/>
          <w:lang w:eastAsia="pl-PL"/>
        </w:rPr>
        <w:t>3) w zakres przebudowy drogi</w:t>
      </w:r>
      <w:r w:rsidR="00862A2D">
        <w:rPr>
          <w:rFonts w:ascii="Times New Roman" w:eastAsia="Times New Roman" w:hAnsi="Times New Roman" w:cs="Times New Roman"/>
          <w:lang w:eastAsia="pl-PL"/>
        </w:rPr>
        <w:t>,</w:t>
      </w:r>
      <w:r w:rsidRPr="00B16AB4">
        <w:rPr>
          <w:rFonts w:ascii="Times New Roman" w:eastAsia="Times New Roman" w:hAnsi="Times New Roman" w:cs="Times New Roman"/>
          <w:lang w:eastAsia="pl-PL"/>
        </w:rPr>
        <w:t xml:space="preserve"> o której mowa w ppkt 1 i 2 wchodzi m.in.:     </w:t>
      </w:r>
    </w:p>
    <w:p w14:paraId="4F64AA9D" w14:textId="4324DAE6" w:rsidR="00B16AB4" w:rsidRP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16AB4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16AB4">
        <w:rPr>
          <w:rFonts w:ascii="Times New Roman" w:eastAsia="Times New Roman" w:hAnsi="Times New Roman" w:cs="Times New Roman"/>
          <w:lang w:eastAsia="pl-PL"/>
        </w:rPr>
        <w:t xml:space="preserve"> a) wykonanie 2 065 mb drogi o szerokości 3,5 m z poszerzeniami na łukach,</w:t>
      </w:r>
      <w:r w:rsidRPr="00B16AB4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</w:t>
      </w:r>
    </w:p>
    <w:p w14:paraId="63F22485" w14:textId="3BE66209" w:rsidR="00B16AB4" w:rsidRP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16AB4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16AB4">
        <w:rPr>
          <w:rFonts w:ascii="Times New Roman" w:eastAsia="Times New Roman" w:hAnsi="Times New Roman" w:cs="Times New Roman"/>
          <w:lang w:eastAsia="pl-PL"/>
        </w:rPr>
        <w:t xml:space="preserve"> b) wykonanie mijanek o szerokości 5m,</w:t>
      </w:r>
    </w:p>
    <w:p w14:paraId="5B6FFA33" w14:textId="41AE8B45" w:rsidR="00B16AB4" w:rsidRP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16AB4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16AB4">
        <w:rPr>
          <w:rFonts w:ascii="Times New Roman" w:eastAsia="Times New Roman" w:hAnsi="Times New Roman" w:cs="Times New Roman"/>
          <w:lang w:eastAsia="pl-PL"/>
        </w:rPr>
        <w:t xml:space="preserve">c) wykonanie zjazdów,       </w:t>
      </w:r>
    </w:p>
    <w:p w14:paraId="71DE6857" w14:textId="7DFF3B36" w:rsidR="00B16AB4" w:rsidRP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16AB4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16AB4">
        <w:rPr>
          <w:rFonts w:ascii="Times New Roman" w:eastAsia="Times New Roman" w:hAnsi="Times New Roman" w:cs="Times New Roman"/>
          <w:lang w:eastAsia="pl-PL"/>
        </w:rPr>
        <w:t xml:space="preserve"> d) wykonanie obustronnie poboczy o grubości 20 cm, szerokości 1 m z kruszywa  łamanego </w:t>
      </w:r>
    </w:p>
    <w:p w14:paraId="7C55CE6F" w14:textId="78515AA2" w:rsidR="00B16AB4" w:rsidRPr="00B16AB4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16AB4"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16AB4">
        <w:rPr>
          <w:rFonts w:ascii="Times New Roman" w:eastAsia="Times New Roman" w:hAnsi="Times New Roman" w:cs="Times New Roman"/>
          <w:lang w:eastAsia="pl-PL"/>
        </w:rPr>
        <w:t>stabilizowanego mechanicznie 0/31,5,</w:t>
      </w:r>
    </w:p>
    <w:p w14:paraId="552E27A6" w14:textId="08408C83" w:rsidR="004E4909" w:rsidRDefault="00B16AB4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16AB4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16AB4">
        <w:rPr>
          <w:rFonts w:ascii="Times New Roman" w:eastAsia="Times New Roman" w:hAnsi="Times New Roman" w:cs="Times New Roman"/>
          <w:lang w:eastAsia="pl-PL"/>
        </w:rPr>
        <w:t xml:space="preserve"> e) montaż oznakowania stałej organizacji ruchu</w:t>
      </w:r>
      <w:r>
        <w:rPr>
          <w:rFonts w:ascii="Times New Roman" w:eastAsia="Times New Roman" w:hAnsi="Times New Roman" w:cs="Times New Roman"/>
          <w:lang w:eastAsia="pl-PL"/>
        </w:rPr>
        <w:t>”.</w:t>
      </w:r>
    </w:p>
    <w:p w14:paraId="212AE56F" w14:textId="585C4C03" w:rsidR="004E4909" w:rsidRDefault="004E4909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Hlk20730558"/>
      <w:r w:rsidRPr="004E4909">
        <w:rPr>
          <w:rFonts w:ascii="Times New Roman" w:eastAsia="Times New Roman" w:hAnsi="Times New Roman" w:cs="Times New Roman"/>
          <w:b/>
          <w:bCs/>
          <w:lang w:eastAsia="pl-PL"/>
        </w:rPr>
        <w:t>Rozdział IV pkt 6 ppkt 1 i 2 jest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bookmarkEnd w:id="3"/>
    <w:p w14:paraId="7CC0B80C" w14:textId="0F3FB9A6" w:rsidR="00C03472" w:rsidRPr="00C03472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„ 1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) projekt budowlano - wykonawczy - </w:t>
      </w:r>
      <w:bookmarkStart w:id="4" w:name="_Hlk17785754"/>
      <w:r w:rsidRPr="00C03472">
        <w:rPr>
          <w:rFonts w:ascii="Times New Roman" w:eastAsia="Times New Roman" w:hAnsi="Times New Roman" w:cs="Times New Roman"/>
          <w:lang w:eastAsia="pl-PL"/>
        </w:rPr>
        <w:t>Przebudowa włączenia drogi gminnej Dzikowo-Pustać</w:t>
      </w:r>
    </w:p>
    <w:p w14:paraId="75321B51" w14:textId="1AC1DBE4" w:rsidR="00C03472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działką nr 158 do drogi powiatowej nr 2156 Dzikowo -Rychnów </w:t>
      </w:r>
      <w:bookmarkEnd w:id="4"/>
      <w:r w:rsidRPr="00C03472">
        <w:rPr>
          <w:rFonts w:ascii="Times New Roman" w:eastAsia="Times New Roman" w:hAnsi="Times New Roman" w:cs="Times New Roman"/>
          <w:lang w:eastAsia="pl-PL"/>
        </w:rPr>
        <w:t>załącznik nr 10 do SIWZ</w:t>
      </w:r>
      <w:r>
        <w:rPr>
          <w:rFonts w:ascii="Times New Roman" w:eastAsia="Times New Roman" w:hAnsi="Times New Roman" w:cs="Times New Roman"/>
          <w:lang w:eastAsia="pl-PL"/>
        </w:rPr>
        <w:t>-</w:t>
      </w:r>
    </w:p>
    <w:p w14:paraId="0861A191" w14:textId="1A1D715A" w:rsidR="00C03472" w:rsidRPr="00C03472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przekrój normalny rys</w:t>
      </w:r>
      <w:r w:rsidR="007D7AD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nr 3.1</w:t>
      </w:r>
      <w:r w:rsidRPr="00C03472">
        <w:rPr>
          <w:rFonts w:ascii="Times New Roman" w:eastAsia="Times New Roman" w:hAnsi="Times New Roman" w:cs="Times New Roman"/>
          <w:lang w:eastAsia="pl-PL"/>
        </w:rPr>
        <w:t>;</w:t>
      </w:r>
    </w:p>
    <w:p w14:paraId="247FFF3C" w14:textId="743EFE9A" w:rsidR="00C03472" w:rsidRPr="00C03472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2)  projekt budowlano-wykonawczy - Przebudowa dróg w gminie Barlinek - wieś Dzikowo - do  </w:t>
      </w:r>
    </w:p>
    <w:p w14:paraId="5D6F662E" w14:textId="27EDCE44" w:rsidR="00C03472" w:rsidRPr="00C03472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>wsi Pustać działki nr 155 i  nr 157 - załącznik nr 11 do SIWZ</w:t>
      </w:r>
      <w:r w:rsidR="007D7ADA">
        <w:rPr>
          <w:rFonts w:ascii="Times New Roman" w:eastAsia="Times New Roman" w:hAnsi="Times New Roman" w:cs="Times New Roman"/>
          <w:lang w:eastAsia="pl-PL"/>
        </w:rPr>
        <w:t xml:space="preserve"> – przekrój normalny rys. 3.1</w:t>
      </w:r>
      <w:r>
        <w:rPr>
          <w:rFonts w:ascii="Times New Roman" w:eastAsia="Times New Roman" w:hAnsi="Times New Roman" w:cs="Times New Roman"/>
          <w:lang w:eastAsia="pl-PL"/>
        </w:rPr>
        <w:t>”.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67DCE734" w14:textId="3C2D4296" w:rsidR="004E4909" w:rsidRDefault="00C03472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4909">
        <w:rPr>
          <w:rFonts w:ascii="Times New Roman" w:eastAsia="Times New Roman" w:hAnsi="Times New Roman" w:cs="Times New Roman"/>
          <w:b/>
          <w:bCs/>
          <w:lang w:eastAsia="pl-PL"/>
        </w:rPr>
        <w:t>Rozdział IV pkt 6 ppkt 1 i 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otrzymuje brzmienie:</w:t>
      </w:r>
      <w:r w:rsidRPr="004E490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D1EC5A6" w14:textId="0206DD2B" w:rsidR="00C03472" w:rsidRPr="00C03472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„1</w:t>
      </w:r>
      <w:r w:rsidRPr="00C03472">
        <w:rPr>
          <w:rFonts w:ascii="Times New Roman" w:eastAsia="Times New Roman" w:hAnsi="Times New Roman" w:cs="Times New Roman"/>
          <w:lang w:eastAsia="pl-PL"/>
        </w:rPr>
        <w:t>)  projekt budowlano - wykonawczy - Przebudowa włączenia drogi gminnej Dzikowo-Pustać</w:t>
      </w:r>
    </w:p>
    <w:p w14:paraId="62363E69" w14:textId="77777777" w:rsidR="007D7ADA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>działką nr 158 do drogi powiatowej nr 2156 Dzikowo -Rychnów załącznik nr 10 do SIWZ</w:t>
      </w:r>
      <w:r w:rsidR="007D7AD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91502A" w14:textId="7B085CB8" w:rsidR="00C03472" w:rsidRPr="00C03472" w:rsidRDefault="007D7ADA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przekrój normalny rys. nr 3.1 A</w:t>
      </w:r>
    </w:p>
    <w:p w14:paraId="71BD3398" w14:textId="18171981" w:rsidR="00C03472" w:rsidRPr="00C03472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2)  projekt budowlano-wykonawczy - Przebudowa dróg w gminie Barlinek - wieś Dzikowo - do  </w:t>
      </w:r>
    </w:p>
    <w:p w14:paraId="6B580E69" w14:textId="2D54FFD7" w:rsidR="007D7ADA" w:rsidRDefault="00C03472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D7A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3472">
        <w:rPr>
          <w:rFonts w:ascii="Times New Roman" w:eastAsia="Times New Roman" w:hAnsi="Times New Roman" w:cs="Times New Roman"/>
          <w:lang w:eastAsia="pl-PL"/>
        </w:rPr>
        <w:t>wsi Pustać działki nr 155</w:t>
      </w:r>
      <w:r w:rsidR="00FF58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i  nr 157 - załącznik nr 11 do SIW</w:t>
      </w:r>
      <w:r w:rsidR="007D7ADA">
        <w:rPr>
          <w:rFonts w:ascii="Times New Roman" w:eastAsia="Times New Roman" w:hAnsi="Times New Roman" w:cs="Times New Roman"/>
          <w:lang w:eastAsia="pl-PL"/>
        </w:rPr>
        <w:t xml:space="preserve">Z – przekrój normalny rys. nr 3.1 </w:t>
      </w:r>
    </w:p>
    <w:p w14:paraId="02715458" w14:textId="7D067D3D" w:rsidR="00C03472" w:rsidRDefault="007D7ADA" w:rsidP="00C03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B  </w:t>
      </w:r>
      <w:r w:rsidR="00FF5867">
        <w:rPr>
          <w:rFonts w:ascii="Times New Roman" w:eastAsia="Times New Roman" w:hAnsi="Times New Roman" w:cs="Times New Roman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 xml:space="preserve"> rys</w:t>
      </w:r>
      <w:r w:rsidR="00FF5867">
        <w:rPr>
          <w:rFonts w:ascii="Times New Roman" w:eastAsia="Times New Roman" w:hAnsi="Times New Roman" w:cs="Times New Roman"/>
          <w:lang w:eastAsia="pl-PL"/>
        </w:rPr>
        <w:t>.</w:t>
      </w:r>
      <w:bookmarkStart w:id="5" w:name="_GoBack"/>
      <w:bookmarkEnd w:id="5"/>
      <w:r>
        <w:rPr>
          <w:rFonts w:ascii="Times New Roman" w:eastAsia="Times New Roman" w:hAnsi="Times New Roman" w:cs="Times New Roman"/>
          <w:lang w:eastAsia="pl-PL"/>
        </w:rPr>
        <w:t xml:space="preserve"> nr 3.1C</w:t>
      </w:r>
      <w:r w:rsidR="007A5589">
        <w:rPr>
          <w:rFonts w:ascii="Times New Roman" w:eastAsia="Times New Roman" w:hAnsi="Times New Roman" w:cs="Times New Roman"/>
          <w:lang w:eastAsia="pl-PL"/>
        </w:rPr>
        <w:t>”</w:t>
      </w:r>
      <w:r w:rsidR="00C03472" w:rsidRPr="00C03472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47C5E514" w14:textId="7A0FAC53" w:rsidR="008759A2" w:rsidRDefault="008759A2" w:rsidP="00AB0F8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AB0F8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8442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37702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pkt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 ppkt 5, 6,7 jest:</w:t>
      </w:r>
      <w:r w:rsidRPr="00C377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DF20F5A" w14:textId="4652F75E" w:rsidR="008759A2" w:rsidRDefault="008759A2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„ </w:t>
      </w:r>
      <w:r w:rsidRPr="000315D4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0315D4">
        <w:rPr>
          <w:rFonts w:ascii="Times New Roman" w:eastAsia="Times New Roman" w:hAnsi="Times New Roman" w:cs="Times New Roman"/>
          <w:lang w:eastAsia="pl-PL"/>
        </w:rPr>
        <w:t xml:space="preserve"> przedmiar - Przebudowa włączenia drogi gminnej Dzikowo-Pustać  działką nr 158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15D4">
        <w:rPr>
          <w:rFonts w:ascii="Times New Roman" w:eastAsia="Times New Roman" w:hAnsi="Times New Roman" w:cs="Times New Roman"/>
          <w:lang w:eastAsia="pl-PL"/>
        </w:rPr>
        <w:t>drogi</w:t>
      </w:r>
    </w:p>
    <w:p w14:paraId="1A43B66E" w14:textId="77777777" w:rsidR="008759A2" w:rsidRPr="000315D4" w:rsidRDefault="008759A2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315D4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1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15D4">
        <w:rPr>
          <w:rFonts w:ascii="Times New Roman" w:eastAsia="Times New Roman" w:hAnsi="Times New Roman" w:cs="Times New Roman"/>
          <w:lang w:eastAsia="pl-PL"/>
        </w:rPr>
        <w:t>powiatowej nr 2156 Dzikowo -Rychnów -  załącznik nr 14 do SIWZ;</w:t>
      </w:r>
    </w:p>
    <w:p w14:paraId="32BA5F6C" w14:textId="77E8BDDE" w:rsidR="008759A2" w:rsidRPr="000315D4" w:rsidRDefault="008759A2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315D4">
        <w:rPr>
          <w:rFonts w:ascii="Times New Roman" w:eastAsia="Times New Roman" w:hAnsi="Times New Roman" w:cs="Times New Roman"/>
          <w:lang w:eastAsia="pl-PL"/>
        </w:rPr>
        <w:t xml:space="preserve">6) </w:t>
      </w:r>
      <w:bookmarkStart w:id="6" w:name="_Hlk17786093"/>
      <w:r w:rsidRPr="000315D4">
        <w:rPr>
          <w:rFonts w:ascii="Times New Roman" w:eastAsia="Times New Roman" w:hAnsi="Times New Roman" w:cs="Times New Roman"/>
          <w:lang w:eastAsia="pl-PL"/>
        </w:rPr>
        <w:t xml:space="preserve">przedmiar -Przebudowa drogi Dzikowo -Pustać  (0+000 do 1 + 784,50) działka nr 155- </w:t>
      </w:r>
    </w:p>
    <w:p w14:paraId="32EB7452" w14:textId="77777777" w:rsidR="008759A2" w:rsidRPr="000315D4" w:rsidRDefault="008759A2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315D4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315D4">
        <w:rPr>
          <w:rFonts w:ascii="Times New Roman" w:eastAsia="Times New Roman" w:hAnsi="Times New Roman" w:cs="Times New Roman"/>
          <w:lang w:eastAsia="pl-PL"/>
        </w:rPr>
        <w:t>załącznik nr 15 do SIWZ;</w:t>
      </w:r>
    </w:p>
    <w:bookmarkEnd w:id="6"/>
    <w:p w14:paraId="0DDA4F93" w14:textId="77777777" w:rsidR="008759A2" w:rsidRPr="000315D4" w:rsidRDefault="008759A2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315D4">
        <w:rPr>
          <w:rFonts w:ascii="Times New Roman" w:eastAsia="Times New Roman" w:hAnsi="Times New Roman" w:cs="Times New Roman"/>
          <w:lang w:eastAsia="pl-PL"/>
        </w:rPr>
        <w:t xml:space="preserve">7) przedmiar - Przebudowa drogi Dzikowo - Pustać  (1+784,50 do 2 + 016,67) działka nr 175- </w:t>
      </w:r>
    </w:p>
    <w:p w14:paraId="0B2B6F75" w14:textId="77777777" w:rsidR="008759A2" w:rsidRPr="000315D4" w:rsidRDefault="008759A2" w:rsidP="00AB0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315D4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315D4">
        <w:rPr>
          <w:rFonts w:ascii="Times New Roman" w:eastAsia="Times New Roman" w:hAnsi="Times New Roman" w:cs="Times New Roman"/>
          <w:lang w:eastAsia="pl-PL"/>
        </w:rPr>
        <w:t>załącznik nr 16 do SIWZ</w:t>
      </w:r>
      <w:r>
        <w:rPr>
          <w:rFonts w:ascii="Times New Roman" w:eastAsia="Times New Roman" w:hAnsi="Times New Roman" w:cs="Times New Roman"/>
          <w:lang w:eastAsia="pl-PL"/>
        </w:rPr>
        <w:t>”.</w:t>
      </w:r>
    </w:p>
    <w:p w14:paraId="5D93BD40" w14:textId="523A18FE" w:rsidR="008759A2" w:rsidRDefault="008759A2" w:rsidP="008759A2">
      <w:pPr>
        <w:spacing w:after="0" w:line="259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Pr="00C37702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pkt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 ppkt 5, 6,7 otrzymuje brzmienie:</w:t>
      </w:r>
    </w:p>
    <w:p w14:paraId="6600A1A9" w14:textId="147C78F2" w:rsidR="008759A2" w:rsidRDefault="00784429" w:rsidP="007844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8759A2">
        <w:rPr>
          <w:rFonts w:ascii="Times New Roman" w:eastAsia="Times New Roman" w:hAnsi="Times New Roman" w:cs="Times New Roman"/>
          <w:b/>
          <w:bCs/>
          <w:lang w:eastAsia="pl-PL"/>
        </w:rPr>
        <w:t xml:space="preserve">„ </w:t>
      </w:r>
      <w:r w:rsidR="008759A2" w:rsidRPr="000315D4">
        <w:rPr>
          <w:rFonts w:ascii="Times New Roman" w:eastAsia="Times New Roman" w:hAnsi="Times New Roman" w:cs="Times New Roman"/>
          <w:lang w:eastAsia="pl-PL"/>
        </w:rPr>
        <w:t>5</w:t>
      </w:r>
      <w:r w:rsidR="008759A2">
        <w:rPr>
          <w:rFonts w:ascii="Times New Roman" w:eastAsia="Times New Roman" w:hAnsi="Times New Roman" w:cs="Times New Roman"/>
          <w:lang w:eastAsia="pl-PL"/>
        </w:rPr>
        <w:t>)</w:t>
      </w:r>
      <w:r w:rsidR="008759A2" w:rsidRPr="000315D4">
        <w:rPr>
          <w:rFonts w:ascii="Times New Roman" w:eastAsia="Times New Roman" w:hAnsi="Times New Roman" w:cs="Times New Roman"/>
          <w:lang w:eastAsia="pl-PL"/>
        </w:rPr>
        <w:t xml:space="preserve"> przedmiar</w:t>
      </w:r>
      <w:r w:rsidR="008759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59A2" w:rsidRPr="008759A2">
        <w:rPr>
          <w:rFonts w:ascii="Times New Roman" w:eastAsia="Times New Roman" w:hAnsi="Times New Roman" w:cs="Times New Roman"/>
          <w:b/>
          <w:bCs/>
          <w:lang w:eastAsia="pl-PL"/>
        </w:rPr>
        <w:t>„A”</w:t>
      </w:r>
      <w:r w:rsidR="008759A2" w:rsidRPr="000315D4">
        <w:rPr>
          <w:rFonts w:ascii="Times New Roman" w:eastAsia="Times New Roman" w:hAnsi="Times New Roman" w:cs="Times New Roman"/>
          <w:lang w:eastAsia="pl-PL"/>
        </w:rPr>
        <w:t xml:space="preserve"> - Przebudowa włączenia drogi gminnej Dzikowo-Pustać  działką nr 158 do</w:t>
      </w:r>
      <w:r w:rsidR="00875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936757" w14:textId="269D6615" w:rsidR="008759A2" w:rsidRPr="000315D4" w:rsidRDefault="008759A2" w:rsidP="008759A2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Pr="000315D4">
        <w:rPr>
          <w:rFonts w:ascii="Times New Roman" w:eastAsia="Times New Roman" w:hAnsi="Times New Roman" w:cs="Times New Roman"/>
          <w:lang w:eastAsia="pl-PL"/>
        </w:rPr>
        <w:t>drogi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15D4">
        <w:rPr>
          <w:rFonts w:ascii="Times New Roman" w:eastAsia="Times New Roman" w:hAnsi="Times New Roman" w:cs="Times New Roman"/>
          <w:lang w:eastAsia="pl-PL"/>
        </w:rPr>
        <w:t>powiatowej nr 2156 Dzikowo -Rychnów -  załącznik nr 14 do SIWZ;</w:t>
      </w:r>
    </w:p>
    <w:p w14:paraId="06F05677" w14:textId="06389517" w:rsidR="008759A2" w:rsidRPr="000315D4" w:rsidRDefault="008759A2" w:rsidP="00875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315D4">
        <w:rPr>
          <w:rFonts w:ascii="Times New Roman" w:eastAsia="Times New Roman" w:hAnsi="Times New Roman" w:cs="Times New Roman"/>
          <w:lang w:eastAsia="pl-PL"/>
        </w:rPr>
        <w:t>6) przedmiar</w:t>
      </w:r>
      <w:r w:rsidRPr="00875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59A2">
        <w:rPr>
          <w:rFonts w:ascii="Times New Roman" w:eastAsia="Times New Roman" w:hAnsi="Times New Roman" w:cs="Times New Roman"/>
          <w:b/>
          <w:bCs/>
          <w:lang w:eastAsia="pl-PL"/>
        </w:rPr>
        <w:t>„B”</w:t>
      </w:r>
      <w:r w:rsidRPr="000315D4">
        <w:rPr>
          <w:rFonts w:ascii="Times New Roman" w:eastAsia="Times New Roman" w:hAnsi="Times New Roman" w:cs="Times New Roman"/>
          <w:lang w:eastAsia="pl-PL"/>
        </w:rPr>
        <w:t xml:space="preserve"> -Przebudowa drogi Dzikowo -Pustać  (0+000 do 1 + 784,50) działka nr 155- </w:t>
      </w:r>
    </w:p>
    <w:p w14:paraId="4D31CF3F" w14:textId="6C728B61" w:rsidR="008759A2" w:rsidRPr="000315D4" w:rsidRDefault="008759A2" w:rsidP="00875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315D4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315D4">
        <w:rPr>
          <w:rFonts w:ascii="Times New Roman" w:eastAsia="Times New Roman" w:hAnsi="Times New Roman" w:cs="Times New Roman"/>
          <w:lang w:eastAsia="pl-PL"/>
        </w:rPr>
        <w:t>załącznik nr 15 do SIWZ;</w:t>
      </w:r>
    </w:p>
    <w:p w14:paraId="7530673B" w14:textId="43BC372C" w:rsidR="008759A2" w:rsidRDefault="008759A2" w:rsidP="00875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315D4">
        <w:rPr>
          <w:rFonts w:ascii="Times New Roman" w:eastAsia="Times New Roman" w:hAnsi="Times New Roman" w:cs="Times New Roman"/>
          <w:lang w:eastAsia="pl-PL"/>
        </w:rPr>
        <w:t>7) przedmiar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59A2">
        <w:rPr>
          <w:rFonts w:ascii="Times New Roman" w:eastAsia="Times New Roman" w:hAnsi="Times New Roman" w:cs="Times New Roman"/>
          <w:b/>
          <w:bCs/>
          <w:lang w:eastAsia="pl-PL"/>
        </w:rPr>
        <w:t>„C”</w:t>
      </w:r>
      <w:r w:rsidRPr="000315D4">
        <w:rPr>
          <w:rFonts w:ascii="Times New Roman" w:eastAsia="Times New Roman" w:hAnsi="Times New Roman" w:cs="Times New Roman"/>
          <w:lang w:eastAsia="pl-PL"/>
        </w:rPr>
        <w:t xml:space="preserve"> - Przebudowa drogi Dzikowo - Pustać  (1+784,50 do 2 + 016,67) działka nr </w:t>
      </w:r>
    </w:p>
    <w:p w14:paraId="17035987" w14:textId="74FA34B1" w:rsidR="008759A2" w:rsidRPr="000315D4" w:rsidRDefault="008759A2" w:rsidP="00875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0315D4">
        <w:rPr>
          <w:rFonts w:ascii="Times New Roman" w:eastAsia="Times New Roman" w:hAnsi="Times New Roman" w:cs="Times New Roman"/>
          <w:lang w:eastAsia="pl-PL"/>
        </w:rPr>
        <w:t xml:space="preserve">175-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0315D4">
        <w:rPr>
          <w:rFonts w:ascii="Times New Roman" w:eastAsia="Times New Roman" w:hAnsi="Times New Roman" w:cs="Times New Roman"/>
          <w:lang w:eastAsia="pl-PL"/>
        </w:rPr>
        <w:t>ałącznik nr 16 do SIWZ</w:t>
      </w:r>
      <w:r>
        <w:rPr>
          <w:rFonts w:ascii="Times New Roman" w:eastAsia="Times New Roman" w:hAnsi="Times New Roman" w:cs="Times New Roman"/>
          <w:lang w:eastAsia="pl-PL"/>
        </w:rPr>
        <w:t>”.</w:t>
      </w:r>
    </w:p>
    <w:p w14:paraId="768E3C3F" w14:textId="36E207D5" w:rsidR="008759A2" w:rsidRPr="00FA39D3" w:rsidRDefault="00F458C8" w:rsidP="008759A2">
      <w:pPr>
        <w:spacing w:after="0" w:line="259" w:lineRule="auto"/>
        <w:rPr>
          <w:b/>
          <w:bCs/>
        </w:rPr>
      </w:pPr>
      <w:r w:rsidRPr="00D15FB5">
        <w:rPr>
          <w:b/>
          <w:bCs/>
        </w:rPr>
        <w:t xml:space="preserve">      Rozdział XI pkt 1 ppkt 2 lit. b jest:</w:t>
      </w:r>
    </w:p>
    <w:p w14:paraId="2BE98956" w14:textId="39851E16" w:rsidR="003758DD" w:rsidRPr="003758DD" w:rsidRDefault="003758DD" w:rsidP="0037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„ b) </w:t>
      </w:r>
      <w:r w:rsidRPr="003758DD">
        <w:rPr>
          <w:rFonts w:ascii="Times New Roman" w:eastAsia="Times New Roman" w:hAnsi="Times New Roman" w:cs="Times New Roman"/>
          <w:lang w:eastAsia="pl-PL"/>
        </w:rPr>
        <w:t>sytuacji ekonomicznej lub finansowej:</w:t>
      </w:r>
    </w:p>
    <w:p w14:paraId="394671E6" w14:textId="42E006E3" w:rsidR="003758DD" w:rsidRPr="003758DD" w:rsidRDefault="003758DD" w:rsidP="0037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3758DD">
        <w:rPr>
          <w:rFonts w:ascii="Times New Roman" w:eastAsia="Times New Roman" w:hAnsi="Times New Roman" w:cs="Times New Roman"/>
          <w:lang w:eastAsia="pl-PL"/>
        </w:rPr>
        <w:t xml:space="preserve">- Wykonawca musi wykazać posiadanie środków finansowych  lub zdolność kredytową w </w:t>
      </w:r>
    </w:p>
    <w:p w14:paraId="6A3CEDC3" w14:textId="27750497" w:rsidR="003758DD" w:rsidRDefault="003758DD" w:rsidP="003758DD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 w:rsidRPr="003758DD">
        <w:rPr>
          <w:rFonts w:ascii="Times New Roman" w:eastAsia="Times New Roman" w:hAnsi="Times New Roman" w:cs="Times New Roman"/>
          <w:lang w:eastAsia="pl-PL"/>
        </w:rPr>
        <w:t xml:space="preserve">     wysokości nie mniejszej niż  900 000,00 zł</w:t>
      </w:r>
      <w:r w:rsidR="00E224CC">
        <w:rPr>
          <w:rFonts w:ascii="Times New Roman" w:eastAsia="Times New Roman" w:hAnsi="Times New Roman" w:cs="Times New Roman"/>
          <w:lang w:eastAsia="pl-PL"/>
        </w:rPr>
        <w:t>.</w:t>
      </w:r>
      <w:r w:rsidRPr="003758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24CC">
        <w:rPr>
          <w:rFonts w:ascii="Times New Roman" w:eastAsia="Times New Roman" w:hAnsi="Times New Roman" w:cs="Times New Roman"/>
          <w:lang w:eastAsia="pl-PL"/>
        </w:rPr>
        <w:t>O</w:t>
      </w:r>
      <w:r w:rsidRPr="003758DD">
        <w:rPr>
          <w:rFonts w:ascii="Times New Roman" w:eastAsia="Times New Roman" w:hAnsi="Times New Roman" w:cs="Times New Roman"/>
          <w:lang w:eastAsia="pl-PL"/>
        </w:rPr>
        <w:t xml:space="preserve">cenę spełniania  tego warunku Zamawiający </w:t>
      </w:r>
    </w:p>
    <w:p w14:paraId="181AA17D" w14:textId="4F3DCB54" w:rsidR="003758DD" w:rsidRDefault="003758DD" w:rsidP="003758DD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758DD">
        <w:rPr>
          <w:rFonts w:ascii="Times New Roman" w:eastAsia="Times New Roman" w:hAnsi="Times New Roman" w:cs="Times New Roman"/>
          <w:lang w:eastAsia="pl-PL"/>
        </w:rPr>
        <w:t>przeprowadzi na podstawie  informacji banku lub spółdzielczej kasy oszczędnościowo-</w:t>
      </w:r>
    </w:p>
    <w:p w14:paraId="69F2BF6B" w14:textId="10AE3162" w:rsidR="003758DD" w:rsidRDefault="003758DD" w:rsidP="003758DD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758DD">
        <w:rPr>
          <w:rFonts w:ascii="Times New Roman" w:eastAsia="Times New Roman" w:hAnsi="Times New Roman" w:cs="Times New Roman"/>
          <w:lang w:eastAsia="pl-PL"/>
        </w:rPr>
        <w:t>kredytowej potwierdzającej wysokość posiadanych środków finansowych lub zdolność</w:t>
      </w:r>
    </w:p>
    <w:p w14:paraId="14BF96F4" w14:textId="05A9243E" w:rsidR="003758DD" w:rsidRDefault="003758DD" w:rsidP="003758DD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758DD">
        <w:rPr>
          <w:rFonts w:ascii="Times New Roman" w:eastAsia="Times New Roman" w:hAnsi="Times New Roman" w:cs="Times New Roman"/>
          <w:lang w:eastAsia="pl-PL"/>
        </w:rPr>
        <w:t xml:space="preserve"> kredytową wykonawcy, w okresie nie  wcześniejszym niż jeden miesiąc przed  upływem </w:t>
      </w:r>
    </w:p>
    <w:p w14:paraId="49AA4388" w14:textId="2DF666C5" w:rsidR="008759A2" w:rsidRPr="003E6948" w:rsidRDefault="003758DD" w:rsidP="00034D74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758DD">
        <w:rPr>
          <w:rFonts w:ascii="Times New Roman" w:eastAsia="Times New Roman" w:hAnsi="Times New Roman" w:cs="Times New Roman"/>
          <w:lang w:eastAsia="pl-PL"/>
        </w:rPr>
        <w:t>terminu składania ofert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3758DD">
        <w:rPr>
          <w:rFonts w:ascii="Times New Roman" w:eastAsia="Times New Roman" w:hAnsi="Times New Roman" w:cs="Times New Roman"/>
          <w:lang w:eastAsia="pl-PL"/>
        </w:rPr>
        <w:t>.</w:t>
      </w:r>
    </w:p>
    <w:p w14:paraId="57FA5B79" w14:textId="08E3A578" w:rsidR="008C7608" w:rsidRPr="00FA39D3" w:rsidRDefault="008C7608" w:rsidP="008C7608">
      <w:pPr>
        <w:spacing w:after="0" w:line="259" w:lineRule="auto"/>
        <w:rPr>
          <w:b/>
          <w:bCs/>
        </w:rPr>
      </w:pPr>
      <w:r>
        <w:rPr>
          <w:b/>
          <w:bCs/>
        </w:rPr>
        <w:t xml:space="preserve">      </w:t>
      </w:r>
      <w:r w:rsidRPr="00D15FB5">
        <w:rPr>
          <w:b/>
          <w:bCs/>
        </w:rPr>
        <w:t xml:space="preserve">Rozdział XI pkt 1 ppkt 2 lit. b </w:t>
      </w:r>
      <w:r w:rsidR="002E1841">
        <w:rPr>
          <w:b/>
          <w:bCs/>
        </w:rPr>
        <w:t>otrzymuje brzmienie:</w:t>
      </w:r>
    </w:p>
    <w:p w14:paraId="443DE996" w14:textId="2FF31052" w:rsidR="00E224CC" w:rsidRPr="00E224CC" w:rsidRDefault="00E224CC" w:rsidP="00E2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„ b) </w:t>
      </w:r>
      <w:r w:rsidRPr="00E224CC">
        <w:rPr>
          <w:rFonts w:ascii="Times New Roman" w:eastAsia="Times New Roman" w:hAnsi="Times New Roman" w:cs="Times New Roman"/>
          <w:lang w:eastAsia="pl-PL"/>
        </w:rPr>
        <w:t>sytuacji ekonomicznej lub finansowej:</w:t>
      </w:r>
    </w:p>
    <w:p w14:paraId="1636FF7A" w14:textId="37065A53" w:rsidR="00E224CC" w:rsidRPr="00E224CC" w:rsidRDefault="00E224CC" w:rsidP="00E2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- </w:t>
      </w:r>
      <w:r w:rsidRPr="00E224CC">
        <w:rPr>
          <w:rFonts w:ascii="Times New Roman" w:eastAsia="Times New Roman" w:hAnsi="Times New Roman" w:cs="Times New Roman"/>
          <w:lang w:eastAsia="pl-PL"/>
        </w:rPr>
        <w:t xml:space="preserve">Wykonawca musi wykazać posiadanie środków finansowych  lub zdolność kredytową w </w:t>
      </w:r>
    </w:p>
    <w:p w14:paraId="62D9E39A" w14:textId="3E64F3EC" w:rsidR="00E224CC" w:rsidRDefault="00E224CC" w:rsidP="00E224CC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 w:rsidRPr="00E224CC">
        <w:rPr>
          <w:rFonts w:ascii="Times New Roman" w:eastAsia="Times New Roman" w:hAnsi="Times New Roman" w:cs="Times New Roman"/>
          <w:lang w:eastAsia="pl-PL"/>
        </w:rPr>
        <w:t xml:space="preserve">    wysokości nie mniejszej niż  900 000,00 zł</w:t>
      </w:r>
      <w:r>
        <w:rPr>
          <w:rFonts w:ascii="Times New Roman" w:eastAsia="Times New Roman" w:hAnsi="Times New Roman" w:cs="Times New Roman"/>
          <w:lang w:eastAsia="pl-PL"/>
        </w:rPr>
        <w:t>. O</w:t>
      </w:r>
      <w:r w:rsidRPr="00E224CC">
        <w:rPr>
          <w:rFonts w:ascii="Times New Roman" w:eastAsia="Times New Roman" w:hAnsi="Times New Roman" w:cs="Times New Roman"/>
          <w:lang w:eastAsia="pl-PL"/>
        </w:rPr>
        <w:t xml:space="preserve">cenę spełniania  tego warunku Zamawiający </w:t>
      </w:r>
    </w:p>
    <w:p w14:paraId="53949B72" w14:textId="725E62E5" w:rsidR="00E224CC" w:rsidRDefault="00E224CC" w:rsidP="00E224CC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224CC">
        <w:rPr>
          <w:rFonts w:ascii="Times New Roman" w:eastAsia="Times New Roman" w:hAnsi="Times New Roman" w:cs="Times New Roman"/>
          <w:lang w:eastAsia="pl-PL"/>
        </w:rPr>
        <w:t>przeprowadzi na podstawie  informacji banku lub spółdzielczej kasy oszczędnościowo-</w:t>
      </w:r>
    </w:p>
    <w:p w14:paraId="4787CD1D" w14:textId="184EC44F" w:rsidR="00E224CC" w:rsidRDefault="00E224CC" w:rsidP="00E224CC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224CC">
        <w:rPr>
          <w:rFonts w:ascii="Times New Roman" w:eastAsia="Times New Roman" w:hAnsi="Times New Roman" w:cs="Times New Roman"/>
          <w:lang w:eastAsia="pl-PL"/>
        </w:rPr>
        <w:t>kredytowej potwierdzającej wysokoś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E224CC">
        <w:rPr>
          <w:rFonts w:ascii="Times New Roman" w:eastAsia="Times New Roman" w:hAnsi="Times New Roman" w:cs="Times New Roman"/>
          <w:lang w:eastAsia="pl-PL"/>
        </w:rPr>
        <w:t xml:space="preserve"> posiadanych środków finansowych lub zdolność</w:t>
      </w:r>
    </w:p>
    <w:p w14:paraId="2F09B693" w14:textId="105EB203" w:rsidR="00E224CC" w:rsidRDefault="00E224CC" w:rsidP="00E224CC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E224CC">
        <w:rPr>
          <w:rFonts w:ascii="Times New Roman" w:eastAsia="Times New Roman" w:hAnsi="Times New Roman" w:cs="Times New Roman"/>
          <w:lang w:eastAsia="pl-PL"/>
        </w:rPr>
        <w:t xml:space="preserve"> kredytową wykonawcy, w okresie nie wcześniejszym niż jeden miesiąc przed  upływem</w:t>
      </w:r>
    </w:p>
    <w:p w14:paraId="0AE2A307" w14:textId="7819D0C3" w:rsidR="00E224CC" w:rsidRPr="00E224CC" w:rsidRDefault="00E224CC" w:rsidP="00E224CC">
      <w:pPr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E224CC">
        <w:rPr>
          <w:rFonts w:ascii="Times New Roman" w:eastAsia="Times New Roman" w:hAnsi="Times New Roman" w:cs="Times New Roman"/>
          <w:lang w:eastAsia="pl-PL"/>
        </w:rPr>
        <w:t xml:space="preserve"> terminu składania ofert.</w:t>
      </w:r>
    </w:p>
    <w:p w14:paraId="3394FE37" w14:textId="47762AEA" w:rsidR="00E224CC" w:rsidRPr="00E224CC" w:rsidRDefault="00E224CC" w:rsidP="00E2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24CC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224CC">
        <w:rPr>
          <w:rFonts w:ascii="Times New Roman" w:eastAsia="Times New Roman" w:hAnsi="Times New Roman" w:cs="Times New Roman"/>
          <w:color w:val="000000"/>
          <w:lang w:eastAsia="pl-PL"/>
        </w:rPr>
        <w:t xml:space="preserve">- Wykonawca musi być ubezpieczony od odpowiedzialności cywilnej w zakresie </w:t>
      </w:r>
    </w:p>
    <w:p w14:paraId="75E94012" w14:textId="47736E7F" w:rsidR="00E224CC" w:rsidRPr="00E224CC" w:rsidRDefault="00E224CC" w:rsidP="00E2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24C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prowadzonej działalności związanej z przedmiotem zamówienia  na sumę gwarancyjną</w:t>
      </w:r>
    </w:p>
    <w:p w14:paraId="487899E4" w14:textId="130D5A21" w:rsidR="00A87AA4" w:rsidRDefault="00E224CC" w:rsidP="00E2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24C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              nie mniejszą niż cena oferty. Ocenę spełniania tego warunku Zamawiający przeprowadzi </w:t>
      </w:r>
    </w:p>
    <w:p w14:paraId="03C8A014" w14:textId="04B9F001" w:rsidR="00E224CC" w:rsidRPr="00E224CC" w:rsidRDefault="00A87AA4" w:rsidP="00E2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</w:t>
      </w:r>
      <w:r w:rsidR="00E224CC" w:rsidRPr="00E224CC">
        <w:rPr>
          <w:rFonts w:ascii="Times New Roman" w:eastAsia="Times New Roman" w:hAnsi="Times New Roman" w:cs="Times New Roman"/>
          <w:color w:val="000000"/>
          <w:lang w:eastAsia="pl-PL"/>
        </w:rPr>
        <w:t>na podstawie dostarczonej polisy ubezpieczenia  odpowiedzialności cywilnej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="00E224CC" w:rsidRPr="00E224C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6F6F2AB" w14:textId="4A7215EC" w:rsidR="00444195" w:rsidRPr="002E04D8" w:rsidRDefault="0068061A" w:rsidP="0068061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034BDF" w:rsidRPr="00034BDF">
        <w:rPr>
          <w:rFonts w:ascii="Times New Roman" w:eastAsia="Times New Roman" w:hAnsi="Times New Roman" w:cs="Times New Roman"/>
          <w:b/>
          <w:bCs/>
          <w:lang w:eastAsia="pl-PL"/>
        </w:rPr>
        <w:t>Rozdział XIV pkt 11 jest:</w:t>
      </w:r>
    </w:p>
    <w:p w14:paraId="3FD5730C" w14:textId="3FB9E1AC" w:rsidR="0068061A" w:rsidRDefault="00444195" w:rsidP="0068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</w:t>
      </w:r>
      <w:r w:rsidR="0068061A">
        <w:t xml:space="preserve">„ 11. </w:t>
      </w:r>
      <w:r w:rsidR="0068061A" w:rsidRPr="0068061A">
        <w:rPr>
          <w:rFonts w:ascii="Times New Roman" w:eastAsia="Times New Roman" w:hAnsi="Times New Roman" w:cs="Times New Roman"/>
          <w:lang w:eastAsia="pl-PL"/>
        </w:rPr>
        <w:t>Ofertę należy złożyć w zamkniętej kopercie lub opakowaniu (opatrzoną nazwą i dokładnym</w:t>
      </w:r>
    </w:p>
    <w:p w14:paraId="1C0031C3" w14:textId="56D06C3F" w:rsidR="0068061A" w:rsidRPr="0068061A" w:rsidRDefault="0068061A" w:rsidP="0068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68061A">
        <w:rPr>
          <w:rFonts w:ascii="Times New Roman" w:eastAsia="Times New Roman" w:hAnsi="Times New Roman" w:cs="Times New Roman"/>
          <w:lang w:eastAsia="pl-PL"/>
        </w:rPr>
        <w:t>adresem wykonawcy), w siedzibie Zamawiającego i oznakować w następujący sposób:</w:t>
      </w:r>
    </w:p>
    <w:tbl>
      <w:tblPr>
        <w:tblW w:w="884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9"/>
      </w:tblGrid>
      <w:tr w:rsidR="0068061A" w:rsidRPr="0068061A" w14:paraId="15692918" w14:textId="77777777" w:rsidTr="000A4C1E">
        <w:trPr>
          <w:trHeight w:val="2154"/>
        </w:trPr>
        <w:tc>
          <w:tcPr>
            <w:tcW w:w="8849" w:type="dxa"/>
          </w:tcPr>
          <w:p w14:paraId="4E81BF9C" w14:textId="77777777" w:rsidR="0068061A" w:rsidRPr="0068061A" w:rsidRDefault="0068061A" w:rsidP="0068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Gmina Barlinek</w:t>
            </w:r>
          </w:p>
          <w:p w14:paraId="62A09F3C" w14:textId="77777777" w:rsidR="0068061A" w:rsidRPr="0068061A" w:rsidRDefault="0068061A" w:rsidP="006806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Niepodległości 20, 74-320 Barlinek</w:t>
            </w:r>
          </w:p>
          <w:p w14:paraId="47099949" w14:textId="77777777" w:rsidR="0068061A" w:rsidRPr="0068061A" w:rsidRDefault="0068061A" w:rsidP="006806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4A7337" w14:textId="77777777" w:rsidR="0068061A" w:rsidRPr="0068061A" w:rsidRDefault="0068061A" w:rsidP="006806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lang w:eastAsia="pl-PL"/>
              </w:rPr>
              <w:t>Oferta przetargowa na zadanie:</w:t>
            </w:r>
          </w:p>
          <w:p w14:paraId="0132DBD4" w14:textId="77777777" w:rsidR="0068061A" w:rsidRPr="0068061A" w:rsidRDefault="0068061A" w:rsidP="0068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„Przebudowa drogi gminnej Dzikowo-Pustać”</w:t>
            </w:r>
          </w:p>
          <w:p w14:paraId="1727F523" w14:textId="77777777" w:rsidR="0068061A" w:rsidRPr="0068061A" w:rsidRDefault="0068061A" w:rsidP="006806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2F3FE21" w14:textId="1F696763" w:rsidR="0068061A" w:rsidRPr="0068061A" w:rsidRDefault="0068061A" w:rsidP="006806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Otworzyć na jawnym otwarciu ofert w dniu </w:t>
            </w:r>
            <w:r w:rsidR="006C3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6806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.10. 2019r. o godz.</w:t>
            </w:r>
            <w:r w:rsidRPr="00680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11</w:t>
            </w:r>
            <w:r w:rsidRPr="0068061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15</w:t>
            </w:r>
          </w:p>
        </w:tc>
      </w:tr>
    </w:tbl>
    <w:p w14:paraId="7E5A4B91" w14:textId="77777777" w:rsidR="0068061A" w:rsidRPr="0068061A" w:rsidRDefault="0068061A" w:rsidP="0068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35C923" w14:textId="1B8DD3E8" w:rsidR="00F608E0" w:rsidRPr="002E04D8" w:rsidRDefault="00F608E0" w:rsidP="00F608E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007CB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>Rozdział XIV pkt 11</w:t>
      </w:r>
      <w:r w:rsidR="0071250B">
        <w:rPr>
          <w:rFonts w:ascii="Times New Roman" w:eastAsia="Times New Roman" w:hAnsi="Times New Roman" w:cs="Times New Roman"/>
          <w:b/>
          <w:bCs/>
          <w:lang w:eastAsia="pl-PL"/>
        </w:rPr>
        <w:t xml:space="preserve"> otrzymuje brzmienie: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1721863" w14:textId="2EA57C90" w:rsidR="00F608E0" w:rsidRDefault="00F608E0" w:rsidP="00F6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„ 11. </w:t>
      </w:r>
      <w:r w:rsidRPr="0068061A">
        <w:rPr>
          <w:rFonts w:ascii="Times New Roman" w:eastAsia="Times New Roman" w:hAnsi="Times New Roman" w:cs="Times New Roman"/>
          <w:lang w:eastAsia="pl-PL"/>
        </w:rPr>
        <w:t>Ofertę należy złożyć w zamkniętej kopercie lub opakowaniu (opatrzoną nazwą i dokładnym</w:t>
      </w:r>
    </w:p>
    <w:p w14:paraId="111E4B2F" w14:textId="63ECF5A1" w:rsidR="00F608E0" w:rsidRPr="0068061A" w:rsidRDefault="00F608E0" w:rsidP="00F6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68061A">
        <w:rPr>
          <w:rFonts w:ascii="Times New Roman" w:eastAsia="Times New Roman" w:hAnsi="Times New Roman" w:cs="Times New Roman"/>
          <w:lang w:eastAsia="pl-PL"/>
        </w:rPr>
        <w:t xml:space="preserve"> adresem wykonawcy), w siedzibie Zamawiającego i oznakować w następujący sposób:</w:t>
      </w:r>
    </w:p>
    <w:tbl>
      <w:tblPr>
        <w:tblW w:w="884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9"/>
      </w:tblGrid>
      <w:tr w:rsidR="00F608E0" w:rsidRPr="0068061A" w14:paraId="78E34F5E" w14:textId="77777777" w:rsidTr="000A4C1E">
        <w:trPr>
          <w:trHeight w:val="2154"/>
        </w:trPr>
        <w:tc>
          <w:tcPr>
            <w:tcW w:w="8849" w:type="dxa"/>
          </w:tcPr>
          <w:p w14:paraId="52370CE9" w14:textId="77777777" w:rsidR="00F608E0" w:rsidRPr="0068061A" w:rsidRDefault="00F608E0" w:rsidP="000A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Gmina Barlinek</w:t>
            </w:r>
          </w:p>
          <w:p w14:paraId="24F72CE3" w14:textId="77777777" w:rsidR="00F608E0" w:rsidRPr="0068061A" w:rsidRDefault="00F608E0" w:rsidP="000A4C1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Niepodległości 20, 74-320 Barlinek</w:t>
            </w:r>
          </w:p>
          <w:p w14:paraId="3981C15A" w14:textId="77777777" w:rsidR="00F608E0" w:rsidRPr="0068061A" w:rsidRDefault="00F608E0" w:rsidP="000A4C1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E37F13" w14:textId="77777777" w:rsidR="00F608E0" w:rsidRPr="0068061A" w:rsidRDefault="00F608E0" w:rsidP="000A4C1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lang w:eastAsia="pl-PL"/>
              </w:rPr>
              <w:t>Oferta przetargowa na zadanie:</w:t>
            </w:r>
          </w:p>
          <w:p w14:paraId="4F8ECC86" w14:textId="77777777" w:rsidR="00F608E0" w:rsidRPr="0068061A" w:rsidRDefault="00F608E0" w:rsidP="000A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„Przebudowa drogi gminnej Dzikowo-Pustać”</w:t>
            </w:r>
          </w:p>
          <w:p w14:paraId="34491B9A" w14:textId="77777777" w:rsidR="00F608E0" w:rsidRPr="0068061A" w:rsidRDefault="00F608E0" w:rsidP="000A4C1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3B4C480" w14:textId="7A28D5A1" w:rsidR="00F608E0" w:rsidRPr="0068061A" w:rsidRDefault="00F608E0" w:rsidP="000A4C1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06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Otworzyć na jawnym otwarciu ofert w dniu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Pr="006806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.10. 2019r. o godz.</w:t>
            </w:r>
            <w:r w:rsidRPr="00680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11</w:t>
            </w:r>
            <w:r w:rsidRPr="0068061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15</w:t>
            </w:r>
          </w:p>
        </w:tc>
      </w:tr>
    </w:tbl>
    <w:p w14:paraId="14C65CE3" w14:textId="77777777" w:rsidR="00FD1C6A" w:rsidRPr="002E04D8" w:rsidRDefault="00007CBA" w:rsidP="00FD1C6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FD1C6A" w:rsidRPr="00034BDF">
        <w:rPr>
          <w:rFonts w:ascii="Times New Roman" w:eastAsia="Times New Roman" w:hAnsi="Times New Roman" w:cs="Times New Roman"/>
          <w:b/>
          <w:bCs/>
          <w:lang w:eastAsia="pl-PL"/>
        </w:rPr>
        <w:t>Rozdział XV</w:t>
      </w:r>
      <w:r w:rsidR="00FD1C6A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FD1C6A"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pkt 1</w:t>
      </w:r>
      <w:r w:rsidR="00FD1C6A">
        <w:rPr>
          <w:rFonts w:ascii="Times New Roman" w:eastAsia="Times New Roman" w:hAnsi="Times New Roman" w:cs="Times New Roman"/>
          <w:b/>
          <w:bCs/>
          <w:lang w:eastAsia="pl-PL"/>
        </w:rPr>
        <w:t xml:space="preserve"> ppkt 1</w:t>
      </w:r>
      <w:r w:rsidR="00FD1C6A"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jest:</w:t>
      </w:r>
    </w:p>
    <w:p w14:paraId="18E62E49" w14:textId="5E8E1B3F" w:rsidR="00FD1C6A" w:rsidRPr="00D15304" w:rsidRDefault="00FD1C6A" w:rsidP="00FD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„ 1. </w:t>
      </w:r>
      <w:r w:rsidRPr="00D15304">
        <w:rPr>
          <w:rFonts w:ascii="Times New Roman" w:eastAsia="Times New Roman" w:hAnsi="Times New Roman" w:cs="Times New Roman"/>
          <w:lang w:eastAsia="pl-PL"/>
        </w:rPr>
        <w:t>Składanie ofert:</w:t>
      </w:r>
    </w:p>
    <w:p w14:paraId="518A5460" w14:textId="2BE4A7EA" w:rsidR="00FD1C6A" w:rsidRDefault="00FD1C6A" w:rsidP="00FD1C6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1) </w:t>
      </w:r>
      <w:r w:rsidRPr="00D15304">
        <w:rPr>
          <w:rFonts w:ascii="Times New Roman" w:eastAsia="Times New Roman" w:hAnsi="Times New Roman" w:cs="Times New Roman"/>
          <w:lang w:eastAsia="pl-PL"/>
        </w:rPr>
        <w:t xml:space="preserve">Ofertę należy złożyć w siedzibie Zamawiającego tj.: w </w:t>
      </w:r>
      <w:r w:rsidRPr="00D15304">
        <w:rPr>
          <w:rFonts w:ascii="Times New Roman" w:eastAsia="Times New Roman" w:hAnsi="Times New Roman" w:cs="Times New Roman"/>
          <w:b/>
          <w:lang w:eastAsia="pl-PL"/>
        </w:rPr>
        <w:t xml:space="preserve">Urzędzie Miejskim w Barlinku, </w:t>
      </w:r>
    </w:p>
    <w:p w14:paraId="55A54333" w14:textId="770C7889" w:rsidR="00455525" w:rsidRDefault="00FD1C6A" w:rsidP="00FD1C6A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="0045552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D15304">
        <w:rPr>
          <w:rFonts w:ascii="Times New Roman" w:eastAsia="Times New Roman" w:hAnsi="Times New Roman" w:cs="Times New Roman"/>
          <w:b/>
          <w:lang w:eastAsia="pl-PL"/>
        </w:rPr>
        <w:t>ul. Niepodległości 20, 74-320 Barlinek, Biuro Obsługi Interesanta</w:t>
      </w:r>
      <w:r w:rsidRPr="00D153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5304">
        <w:rPr>
          <w:rFonts w:ascii="Times New Roman" w:eastAsia="Times New Roman" w:hAnsi="Times New Roman" w:cs="Times New Roman"/>
          <w:b/>
          <w:lang w:eastAsia="pl-PL"/>
        </w:rPr>
        <w:t>do dnia 4.10.</w:t>
      </w:r>
      <w:r w:rsidRPr="00D15304">
        <w:rPr>
          <w:rFonts w:ascii="Times New Roman" w:eastAsia="Times New Roman" w:hAnsi="Times New Roman" w:cs="Times New Roman"/>
          <w:b/>
          <w:bCs/>
          <w:lang w:eastAsia="pl-PL"/>
        </w:rPr>
        <w:t>2019r</w:t>
      </w:r>
      <w:r w:rsidRPr="00D153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</w:p>
    <w:p w14:paraId="5186734A" w14:textId="24F1EF09" w:rsidR="00FD1C6A" w:rsidRDefault="00455525" w:rsidP="00FD1C6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</w:t>
      </w:r>
      <w:r w:rsidR="00804D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D1C6A" w:rsidRPr="00D153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godz. 11</w:t>
      </w:r>
      <w:r w:rsidR="00FD1C6A" w:rsidRPr="00D1530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00</w:t>
      </w:r>
      <w:r w:rsidR="00FD1C6A" w:rsidRPr="00D153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D1C6A" w:rsidRPr="00D15304">
        <w:rPr>
          <w:rFonts w:ascii="Times New Roman" w:eastAsia="Times New Roman" w:hAnsi="Times New Roman" w:cs="Times New Roman"/>
          <w:color w:val="000000"/>
          <w:lang w:eastAsia="pl-PL"/>
        </w:rPr>
        <w:t>i zaadresować zgodnie z opisem przedstawionym w rozdziale XIV niniejszej</w:t>
      </w:r>
    </w:p>
    <w:p w14:paraId="4E15C3B5" w14:textId="37BBC6E1" w:rsidR="00FD1C6A" w:rsidRDefault="00FD1C6A" w:rsidP="00FD1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D153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4D37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04D3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D15304">
        <w:rPr>
          <w:rFonts w:ascii="Times New Roman" w:eastAsia="Times New Roman" w:hAnsi="Times New Roman" w:cs="Times New Roman"/>
          <w:lang w:eastAsia="pl-PL"/>
        </w:rPr>
        <w:t>SI</w:t>
      </w:r>
      <w:r>
        <w:rPr>
          <w:rFonts w:ascii="Times New Roman" w:eastAsia="Times New Roman" w:hAnsi="Times New Roman" w:cs="Times New Roman"/>
          <w:lang w:eastAsia="pl-PL"/>
        </w:rPr>
        <w:t>WZ”.</w:t>
      </w:r>
    </w:p>
    <w:p w14:paraId="71DBB690" w14:textId="420D3D08" w:rsidR="00FD1C6A" w:rsidRPr="002E04D8" w:rsidRDefault="00FD1C6A" w:rsidP="00FD1C6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>Rozdział XV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pkt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ppkt 1 otrzymuje brzmienie: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4F79718" w14:textId="1240F838" w:rsidR="00FD1C6A" w:rsidRPr="00D15304" w:rsidRDefault="00FD1C6A" w:rsidP="00FD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„ 1. </w:t>
      </w:r>
      <w:r w:rsidRPr="00D15304">
        <w:rPr>
          <w:rFonts w:ascii="Times New Roman" w:eastAsia="Times New Roman" w:hAnsi="Times New Roman" w:cs="Times New Roman"/>
          <w:lang w:eastAsia="pl-PL"/>
        </w:rPr>
        <w:t>Składanie ofert:</w:t>
      </w:r>
    </w:p>
    <w:p w14:paraId="796C3308" w14:textId="0A3DC7ED" w:rsidR="00FD1C6A" w:rsidRDefault="00FD1C6A" w:rsidP="00FD1C6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1) </w:t>
      </w:r>
      <w:r w:rsidRPr="00D15304">
        <w:rPr>
          <w:rFonts w:ascii="Times New Roman" w:eastAsia="Times New Roman" w:hAnsi="Times New Roman" w:cs="Times New Roman"/>
          <w:lang w:eastAsia="pl-PL"/>
        </w:rPr>
        <w:t xml:space="preserve">Ofertę należy złożyć w siedzibie Zamawiającego tj.: w </w:t>
      </w:r>
      <w:r w:rsidRPr="00D15304">
        <w:rPr>
          <w:rFonts w:ascii="Times New Roman" w:eastAsia="Times New Roman" w:hAnsi="Times New Roman" w:cs="Times New Roman"/>
          <w:b/>
          <w:lang w:eastAsia="pl-PL"/>
        </w:rPr>
        <w:t xml:space="preserve">Urzędzie Miejskim w Barlinku, </w:t>
      </w:r>
    </w:p>
    <w:p w14:paraId="4FD177FE" w14:textId="1A9B261D" w:rsidR="00455525" w:rsidRDefault="00FD1C6A" w:rsidP="00FD1C6A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455525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15304">
        <w:rPr>
          <w:rFonts w:ascii="Times New Roman" w:eastAsia="Times New Roman" w:hAnsi="Times New Roman" w:cs="Times New Roman"/>
          <w:b/>
          <w:lang w:eastAsia="pl-PL"/>
        </w:rPr>
        <w:t>ul. Niepodległości 20, 74-320 Barlinek, Biuro Obsługi Interesanta</w:t>
      </w:r>
      <w:r w:rsidRPr="00D153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5304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D15304">
        <w:rPr>
          <w:rFonts w:ascii="Times New Roman" w:eastAsia="Times New Roman" w:hAnsi="Times New Roman" w:cs="Times New Roman"/>
          <w:b/>
          <w:lang w:eastAsia="pl-PL"/>
        </w:rPr>
        <w:t>.10.</w:t>
      </w:r>
      <w:r w:rsidRPr="00D15304">
        <w:rPr>
          <w:rFonts w:ascii="Times New Roman" w:eastAsia="Times New Roman" w:hAnsi="Times New Roman" w:cs="Times New Roman"/>
          <w:b/>
          <w:bCs/>
          <w:lang w:eastAsia="pl-PL"/>
        </w:rPr>
        <w:t>2019r</w:t>
      </w:r>
      <w:r w:rsidRPr="00D153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</w:p>
    <w:p w14:paraId="4C7297DB" w14:textId="41ABCDD7" w:rsidR="00FD1C6A" w:rsidRDefault="00455525" w:rsidP="00FD1C6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</w:t>
      </w:r>
      <w:r w:rsidR="00FD1C6A" w:rsidRPr="00D153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r w:rsidR="00FD1C6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D1C6A" w:rsidRPr="00D153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godz. 11</w:t>
      </w:r>
      <w:r w:rsidR="00FD1C6A" w:rsidRPr="00D15304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00</w:t>
      </w:r>
      <w:r w:rsidR="00FD1C6A" w:rsidRPr="00D153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D1C6A" w:rsidRPr="00D15304">
        <w:rPr>
          <w:rFonts w:ascii="Times New Roman" w:eastAsia="Times New Roman" w:hAnsi="Times New Roman" w:cs="Times New Roman"/>
          <w:color w:val="000000"/>
          <w:lang w:eastAsia="pl-PL"/>
        </w:rPr>
        <w:t>i zaadresować zgodnie z opisem przedstawionym w rozdziale XIV niniejszej</w:t>
      </w:r>
    </w:p>
    <w:p w14:paraId="38988102" w14:textId="7EB78356" w:rsidR="00444195" w:rsidRDefault="00FD1C6A" w:rsidP="00FD1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D153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5525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5552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15304">
        <w:rPr>
          <w:rFonts w:ascii="Times New Roman" w:eastAsia="Times New Roman" w:hAnsi="Times New Roman" w:cs="Times New Roman"/>
          <w:lang w:eastAsia="pl-PL"/>
        </w:rPr>
        <w:t>SIWZ</w:t>
      </w:r>
      <w:r w:rsidR="00D15304">
        <w:rPr>
          <w:rFonts w:ascii="Times New Roman" w:eastAsia="Times New Roman" w:hAnsi="Times New Roman" w:cs="Times New Roman"/>
          <w:lang w:eastAsia="pl-PL"/>
        </w:rPr>
        <w:t>”.</w:t>
      </w:r>
    </w:p>
    <w:p w14:paraId="6EB1AB1E" w14:textId="4BE017C7" w:rsidR="0029504F" w:rsidRPr="002E04D8" w:rsidRDefault="0029504F" w:rsidP="0029504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>Rozdział XV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 ppkt 3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jest:</w:t>
      </w:r>
    </w:p>
    <w:p w14:paraId="1AFCF258" w14:textId="3AB82FE4" w:rsidR="005D7DED" w:rsidRPr="005D7DED" w:rsidRDefault="005D7DED" w:rsidP="005D7DED">
      <w:pPr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„ </w:t>
      </w:r>
      <w:r w:rsidR="00146406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5D7DED">
        <w:rPr>
          <w:rFonts w:ascii="Times New Roman" w:eastAsia="Times New Roman" w:hAnsi="Times New Roman" w:cs="Times New Roman"/>
          <w:lang w:eastAsia="pl-PL"/>
        </w:rPr>
        <w:t xml:space="preserve">otwarcie ofert nastąpi w siedzibie Zamawiającego w pok. </w:t>
      </w:r>
      <w:r w:rsidRPr="005D7DED">
        <w:rPr>
          <w:rFonts w:ascii="Times New Roman" w:eastAsia="Times New Roman" w:hAnsi="Times New Roman" w:cs="Times New Roman"/>
          <w:b/>
          <w:lang w:eastAsia="pl-PL"/>
        </w:rPr>
        <w:t>12</w:t>
      </w:r>
      <w:r w:rsidRPr="005D7D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DED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 w:rsidR="00146406">
        <w:rPr>
          <w:rFonts w:ascii="Times New Roman" w:eastAsia="Times New Roman" w:hAnsi="Times New Roman" w:cs="Times New Roman"/>
          <w:b/>
          <w:lang w:eastAsia="pl-PL"/>
        </w:rPr>
        <w:t>4</w:t>
      </w:r>
      <w:r w:rsidRPr="005D7DED">
        <w:rPr>
          <w:rFonts w:ascii="Times New Roman" w:eastAsia="Times New Roman" w:hAnsi="Times New Roman" w:cs="Times New Roman"/>
          <w:b/>
          <w:lang w:eastAsia="pl-PL"/>
        </w:rPr>
        <w:t>.10</w:t>
      </w:r>
      <w:r w:rsidRPr="005D7DED">
        <w:rPr>
          <w:rFonts w:ascii="Times New Roman" w:eastAsia="Times New Roman" w:hAnsi="Times New Roman" w:cs="Times New Roman"/>
          <w:lang w:eastAsia="pl-PL"/>
        </w:rPr>
        <w:t>.</w:t>
      </w:r>
      <w:r w:rsidRPr="005D7DED">
        <w:rPr>
          <w:rFonts w:ascii="Times New Roman" w:eastAsia="Times New Roman" w:hAnsi="Times New Roman" w:cs="Times New Roman"/>
          <w:b/>
          <w:bCs/>
          <w:lang w:eastAsia="pl-PL"/>
        </w:rPr>
        <w:t>2019r. o godz</w:t>
      </w:r>
      <w:r w:rsidRPr="005D7D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11</w:t>
      </w:r>
      <w:r w:rsidRPr="005D7DED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”</w:t>
      </w:r>
      <w:r w:rsidRPr="005D7DED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789C110D" w14:textId="5A52CCD9" w:rsidR="00146406" w:rsidRPr="002E04D8" w:rsidRDefault="00146406" w:rsidP="0014640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>Rozdział XV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 ppkt 3 otrzymuje brzmienie: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6471AC2" w14:textId="1F349551" w:rsidR="00146406" w:rsidRPr="005D7DED" w:rsidRDefault="00146406" w:rsidP="00146406">
      <w:pPr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„ 1) </w:t>
      </w:r>
      <w:r w:rsidRPr="005D7DED">
        <w:rPr>
          <w:rFonts w:ascii="Times New Roman" w:eastAsia="Times New Roman" w:hAnsi="Times New Roman" w:cs="Times New Roman"/>
          <w:lang w:eastAsia="pl-PL"/>
        </w:rPr>
        <w:t xml:space="preserve">otwarcie ofert nastąpi w siedzibie Zamawiającego w pok. </w:t>
      </w:r>
      <w:r w:rsidRPr="005D7DED">
        <w:rPr>
          <w:rFonts w:ascii="Times New Roman" w:eastAsia="Times New Roman" w:hAnsi="Times New Roman" w:cs="Times New Roman"/>
          <w:b/>
          <w:lang w:eastAsia="pl-PL"/>
        </w:rPr>
        <w:t>12</w:t>
      </w:r>
      <w:r w:rsidRPr="005D7D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DED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5D7DED">
        <w:rPr>
          <w:rFonts w:ascii="Times New Roman" w:eastAsia="Times New Roman" w:hAnsi="Times New Roman" w:cs="Times New Roman"/>
          <w:b/>
          <w:lang w:eastAsia="pl-PL"/>
        </w:rPr>
        <w:t>.10</w:t>
      </w:r>
      <w:r w:rsidRPr="005D7DED">
        <w:rPr>
          <w:rFonts w:ascii="Times New Roman" w:eastAsia="Times New Roman" w:hAnsi="Times New Roman" w:cs="Times New Roman"/>
          <w:lang w:eastAsia="pl-PL"/>
        </w:rPr>
        <w:t>.</w:t>
      </w:r>
      <w:r w:rsidRPr="005D7DED">
        <w:rPr>
          <w:rFonts w:ascii="Times New Roman" w:eastAsia="Times New Roman" w:hAnsi="Times New Roman" w:cs="Times New Roman"/>
          <w:b/>
          <w:bCs/>
          <w:lang w:eastAsia="pl-PL"/>
        </w:rPr>
        <w:t>2019r. o godz</w:t>
      </w:r>
      <w:r w:rsidRPr="005D7D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11</w:t>
      </w:r>
      <w:r w:rsidRPr="005D7DED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”</w:t>
      </w:r>
      <w:r w:rsidRPr="005D7DED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1E7E8294" w14:textId="2FD617A3" w:rsidR="00516093" w:rsidRDefault="00703AB9" w:rsidP="00703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bookmarkStart w:id="7" w:name="_Hlk20732237"/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>Rozdział X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X pkt </w:t>
      </w:r>
      <w:r w:rsidR="0029519D">
        <w:rPr>
          <w:rFonts w:ascii="Times New Roman" w:eastAsia="Times New Roman" w:hAnsi="Times New Roman" w:cs="Times New Roman"/>
          <w:b/>
          <w:bCs/>
          <w:lang w:eastAsia="pl-PL"/>
        </w:rPr>
        <w:t>1,2,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14, 15, 16, 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jest:</w:t>
      </w:r>
    </w:p>
    <w:p w14:paraId="6EF4A21F" w14:textId="25B53F75" w:rsidR="00E208AE" w:rsidRPr="00C03472" w:rsidRDefault="00E208AE" w:rsidP="00E20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„ </w:t>
      </w:r>
      <w:r w:rsidR="0029519D">
        <w:rPr>
          <w:rFonts w:ascii="Times New Roman" w:eastAsia="Times New Roman" w:hAnsi="Times New Roman" w:cs="Times New Roman"/>
          <w:lang w:eastAsia="pl-PL"/>
        </w:rPr>
        <w:t>1.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projekt budowlano - wykonawczy - Przebudowa włączenia drogi gminnej Dzikowo-Pustać</w:t>
      </w:r>
    </w:p>
    <w:p w14:paraId="39FC798C" w14:textId="77777777" w:rsidR="00E208AE" w:rsidRDefault="00E208AE" w:rsidP="00E20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03472">
        <w:rPr>
          <w:rFonts w:ascii="Times New Roman" w:eastAsia="Times New Roman" w:hAnsi="Times New Roman" w:cs="Times New Roman"/>
          <w:lang w:eastAsia="pl-PL"/>
        </w:rPr>
        <w:t>działką nr 158 do drogi powiatowej nr 2156 Dzikowo -Rychnów załącznik nr 10 do SIWZ</w:t>
      </w:r>
      <w:r>
        <w:rPr>
          <w:rFonts w:ascii="Times New Roman" w:eastAsia="Times New Roman" w:hAnsi="Times New Roman" w:cs="Times New Roman"/>
          <w:lang w:eastAsia="pl-PL"/>
        </w:rPr>
        <w:t>-</w:t>
      </w:r>
    </w:p>
    <w:p w14:paraId="25CFB41F" w14:textId="77777777" w:rsidR="00E208AE" w:rsidRPr="00C03472" w:rsidRDefault="00E208AE" w:rsidP="00E20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przekrój normalny rys. nr 3.1</w:t>
      </w:r>
      <w:r w:rsidRPr="00C03472">
        <w:rPr>
          <w:rFonts w:ascii="Times New Roman" w:eastAsia="Times New Roman" w:hAnsi="Times New Roman" w:cs="Times New Roman"/>
          <w:lang w:eastAsia="pl-PL"/>
        </w:rPr>
        <w:t>;</w:t>
      </w:r>
    </w:p>
    <w:p w14:paraId="2C3DCEF2" w14:textId="605C36DA" w:rsidR="00E208AE" w:rsidRPr="00C03472" w:rsidRDefault="00E208AE" w:rsidP="00E20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03472">
        <w:rPr>
          <w:rFonts w:ascii="Times New Roman" w:eastAsia="Times New Roman" w:hAnsi="Times New Roman" w:cs="Times New Roman"/>
          <w:lang w:eastAsia="pl-PL"/>
        </w:rPr>
        <w:t>2</w:t>
      </w:r>
      <w:r w:rsidR="0029519D">
        <w:rPr>
          <w:rFonts w:ascii="Times New Roman" w:eastAsia="Times New Roman" w:hAnsi="Times New Roman" w:cs="Times New Roman"/>
          <w:lang w:eastAsia="pl-PL"/>
        </w:rPr>
        <w:t>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projekt budowlano-wykonawczy - Przebudowa dróg w gminie Barlinek - wieś Dzikowo - do  </w:t>
      </w:r>
    </w:p>
    <w:p w14:paraId="39657FE3" w14:textId="47EEC264" w:rsidR="00516093" w:rsidRDefault="00E208AE" w:rsidP="002951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>wsi Pustać działki nr 155 i  nr 157 - załącznik nr 11 do SIWZ</w:t>
      </w:r>
      <w:r>
        <w:rPr>
          <w:rFonts w:ascii="Times New Roman" w:eastAsia="Times New Roman" w:hAnsi="Times New Roman" w:cs="Times New Roman"/>
          <w:lang w:eastAsia="pl-PL"/>
        </w:rPr>
        <w:t xml:space="preserve"> – przekrój normalny rys. 3.1.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FC48335" w14:textId="097E28C5" w:rsidR="000033C2" w:rsidRPr="000033C2" w:rsidRDefault="000033C2" w:rsidP="000033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29519D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>14.  Załącznik nr 14 do SIWZ -  przedmiar - Przebudowa włączenia drogi gminnej Dzikowo-</w:t>
      </w:r>
    </w:p>
    <w:p w14:paraId="20EA5A74" w14:textId="1752223F" w:rsidR="000033C2" w:rsidRPr="000033C2" w:rsidRDefault="000033C2" w:rsidP="00003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>Pustać działką nr 158 do drogi powiatowej nr 2156 Dzikowo -Rychnów.</w:t>
      </w:r>
    </w:p>
    <w:p w14:paraId="599CD195" w14:textId="60833F5A" w:rsidR="000033C2" w:rsidRPr="000033C2" w:rsidRDefault="000033C2" w:rsidP="00003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>15. Załącznik nr 15 do SIWZ - przedmiar -Przebudowa drogi Dzikowo -Pustać</w:t>
      </w:r>
    </w:p>
    <w:p w14:paraId="702118DE" w14:textId="44F880FC" w:rsidR="000033C2" w:rsidRPr="000033C2" w:rsidRDefault="000033C2" w:rsidP="00003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179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(0+000 do 1 + 784,50).     </w:t>
      </w:r>
    </w:p>
    <w:p w14:paraId="40C3F163" w14:textId="0C7922EF" w:rsidR="000033C2" w:rsidRPr="000033C2" w:rsidRDefault="000033C2" w:rsidP="00003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>16.</w:t>
      </w:r>
      <w:r w:rsidR="00AE48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Załącznik nr 16 do SIWZ - przedmiar - Przebudowa drogi Dzikowo - Pustać  </w:t>
      </w:r>
    </w:p>
    <w:p w14:paraId="38103CCE" w14:textId="1E3DE712" w:rsidR="000033C2" w:rsidRPr="000033C2" w:rsidRDefault="000033C2" w:rsidP="00003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  (1+784,50 do 2 + 016,67)</w:t>
      </w:r>
      <w:r w:rsidR="00AE48CE">
        <w:rPr>
          <w:rFonts w:ascii="Times New Roman" w:eastAsia="Times New Roman" w:hAnsi="Times New Roman" w:cs="Times New Roman"/>
          <w:lang w:eastAsia="pl-PL"/>
        </w:rPr>
        <w:t>”</w:t>
      </w:r>
      <w:r w:rsidRPr="000033C2">
        <w:rPr>
          <w:rFonts w:ascii="Times New Roman" w:eastAsia="Times New Roman" w:hAnsi="Times New Roman" w:cs="Times New Roman"/>
          <w:lang w:eastAsia="pl-PL"/>
        </w:rPr>
        <w:t>.</w:t>
      </w:r>
    </w:p>
    <w:p w14:paraId="422FDF2C" w14:textId="20158FEF" w:rsidR="0029519D" w:rsidRDefault="000033C2" w:rsidP="00003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AE48C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>Rozdział X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X pkt </w:t>
      </w:r>
      <w:r w:rsidR="0029519D">
        <w:rPr>
          <w:rFonts w:ascii="Times New Roman" w:eastAsia="Times New Roman" w:hAnsi="Times New Roman" w:cs="Times New Roman"/>
          <w:b/>
          <w:bCs/>
          <w:lang w:eastAsia="pl-PL"/>
        </w:rPr>
        <w:t>1,</w:t>
      </w:r>
      <w:r w:rsidR="00DC67A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9519D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C67A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14, 15, 16, </w:t>
      </w:r>
      <w:r w:rsidRPr="00034B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E48CE">
        <w:rPr>
          <w:rFonts w:ascii="Times New Roman" w:eastAsia="Times New Roman" w:hAnsi="Times New Roman" w:cs="Times New Roman"/>
          <w:b/>
          <w:bCs/>
          <w:lang w:eastAsia="pl-PL"/>
        </w:rPr>
        <w:t>otrzymuje brzmienie:</w:t>
      </w:r>
    </w:p>
    <w:p w14:paraId="18425AF9" w14:textId="77777777" w:rsidR="0029519D" w:rsidRPr="00C03472" w:rsidRDefault="0029519D" w:rsidP="002951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„1.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projekt budowlano - wykonawczy - Przebudowa włączenia drogi gminnej Dzikowo-Pustać</w:t>
      </w:r>
    </w:p>
    <w:p w14:paraId="44A8B376" w14:textId="77777777" w:rsidR="0029519D" w:rsidRDefault="0029519D" w:rsidP="002951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>działką nr 158 do drogi powiatowej nr 2156 Dzikowo -Rychnów załącznik nr 10 do SIWZ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F987C4" w14:textId="748A0F0D" w:rsidR="0029519D" w:rsidRPr="00C03472" w:rsidRDefault="0029519D" w:rsidP="002951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przekrój normalny rys. nr 3.1 A</w:t>
      </w:r>
      <w:r w:rsidR="000D5A87">
        <w:rPr>
          <w:rFonts w:ascii="Times New Roman" w:eastAsia="Times New Roman" w:hAnsi="Times New Roman" w:cs="Times New Roman"/>
          <w:lang w:eastAsia="pl-PL"/>
        </w:rPr>
        <w:t>,</w:t>
      </w:r>
    </w:p>
    <w:p w14:paraId="7DDA3221" w14:textId="77777777" w:rsidR="0029519D" w:rsidRPr="00C03472" w:rsidRDefault="0029519D" w:rsidP="002951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3472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C03472">
        <w:rPr>
          <w:rFonts w:ascii="Times New Roman" w:eastAsia="Times New Roman" w:hAnsi="Times New Roman" w:cs="Times New Roman"/>
          <w:lang w:eastAsia="pl-PL"/>
        </w:rPr>
        <w:t xml:space="preserve">  projekt budowlano-wykonawczy - Przebudowa dróg w gminie Barlinek - wieś Dzikowo - do  </w:t>
      </w:r>
    </w:p>
    <w:p w14:paraId="36C22A94" w14:textId="77777777" w:rsidR="0029519D" w:rsidRDefault="0029519D" w:rsidP="002951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03472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3472">
        <w:rPr>
          <w:rFonts w:ascii="Times New Roman" w:eastAsia="Times New Roman" w:hAnsi="Times New Roman" w:cs="Times New Roman"/>
          <w:lang w:eastAsia="pl-PL"/>
        </w:rPr>
        <w:t>wsi Pustać działki nr 155 i  nr 157 - załącznik nr 11 do SIW</w:t>
      </w:r>
      <w:r>
        <w:rPr>
          <w:rFonts w:ascii="Times New Roman" w:eastAsia="Times New Roman" w:hAnsi="Times New Roman" w:cs="Times New Roman"/>
          <w:lang w:eastAsia="pl-PL"/>
        </w:rPr>
        <w:t xml:space="preserve">Z – przekrój normalny rys. nr 3.1 </w:t>
      </w:r>
    </w:p>
    <w:p w14:paraId="02B9B489" w14:textId="7C6EAF87" w:rsidR="0029519D" w:rsidRPr="002E04D8" w:rsidRDefault="0029519D" w:rsidP="0029519D">
      <w:pPr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B rys nr 3.1C</w:t>
      </w:r>
    </w:p>
    <w:p w14:paraId="530F87B7" w14:textId="3BF50B54" w:rsidR="000033C2" w:rsidRPr="000033C2" w:rsidRDefault="00AE48CE" w:rsidP="00003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9519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0033C2" w:rsidRPr="000033C2">
        <w:rPr>
          <w:rFonts w:ascii="Times New Roman" w:eastAsia="Times New Roman" w:hAnsi="Times New Roman" w:cs="Times New Roman"/>
          <w:lang w:eastAsia="pl-PL"/>
        </w:rPr>
        <w:t>14.  Załącznik nr 14 do SIWZ -  przedmiar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48CE">
        <w:rPr>
          <w:rFonts w:ascii="Times New Roman" w:eastAsia="Times New Roman" w:hAnsi="Times New Roman" w:cs="Times New Roman"/>
          <w:b/>
          <w:bCs/>
          <w:lang w:eastAsia="pl-PL"/>
        </w:rPr>
        <w:t>„A”</w:t>
      </w:r>
      <w:r w:rsidR="000033C2" w:rsidRPr="000033C2">
        <w:rPr>
          <w:rFonts w:ascii="Times New Roman" w:eastAsia="Times New Roman" w:hAnsi="Times New Roman" w:cs="Times New Roman"/>
          <w:lang w:eastAsia="pl-PL"/>
        </w:rPr>
        <w:t xml:space="preserve"> - Przebudowa włączenia drogi gminnej Dzikowo-</w:t>
      </w:r>
    </w:p>
    <w:p w14:paraId="15D6585E" w14:textId="520F08CD" w:rsidR="000033C2" w:rsidRPr="000033C2" w:rsidRDefault="000033C2" w:rsidP="00003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AE48C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 Pustać działką nr 158 do drogi powiatowej nr 2156 Dzikowo -Rychnów.</w:t>
      </w:r>
    </w:p>
    <w:p w14:paraId="5B08BC4E" w14:textId="6B78ECDA" w:rsidR="000033C2" w:rsidRPr="000033C2" w:rsidRDefault="00AE48CE" w:rsidP="00003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033C2" w:rsidRPr="000033C2">
        <w:rPr>
          <w:rFonts w:ascii="Times New Roman" w:eastAsia="Times New Roman" w:hAnsi="Times New Roman" w:cs="Times New Roman"/>
          <w:lang w:eastAsia="pl-PL"/>
        </w:rPr>
        <w:t>1</w:t>
      </w:r>
      <w:r w:rsidR="00717968">
        <w:rPr>
          <w:rFonts w:ascii="Times New Roman" w:eastAsia="Times New Roman" w:hAnsi="Times New Roman" w:cs="Times New Roman"/>
          <w:lang w:eastAsia="pl-PL"/>
        </w:rPr>
        <w:t>5</w:t>
      </w:r>
      <w:r w:rsidR="000033C2" w:rsidRPr="000033C2">
        <w:rPr>
          <w:rFonts w:ascii="Times New Roman" w:eastAsia="Times New Roman" w:hAnsi="Times New Roman" w:cs="Times New Roman"/>
          <w:lang w:eastAsia="pl-PL"/>
        </w:rPr>
        <w:t xml:space="preserve">. Załącznik nr 15 do SIWZ - przedmiar </w:t>
      </w:r>
      <w:r w:rsidRPr="00AE48CE">
        <w:rPr>
          <w:rFonts w:ascii="Times New Roman" w:eastAsia="Times New Roman" w:hAnsi="Times New Roman" w:cs="Times New Roman"/>
          <w:b/>
          <w:bCs/>
          <w:lang w:eastAsia="pl-PL"/>
        </w:rPr>
        <w:t>„B”</w:t>
      </w:r>
      <w:r w:rsidR="000033C2" w:rsidRPr="000033C2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0033C2" w:rsidRPr="000033C2">
        <w:rPr>
          <w:rFonts w:ascii="Times New Roman" w:eastAsia="Times New Roman" w:hAnsi="Times New Roman" w:cs="Times New Roman"/>
          <w:lang w:eastAsia="pl-PL"/>
        </w:rPr>
        <w:t>Przebudowa drogi Dzikowo -Pustać</w:t>
      </w:r>
    </w:p>
    <w:p w14:paraId="792CD1FA" w14:textId="7D3FD170" w:rsidR="000033C2" w:rsidRPr="000033C2" w:rsidRDefault="000033C2" w:rsidP="00003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AE48C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033C2">
        <w:rPr>
          <w:rFonts w:ascii="Times New Roman" w:eastAsia="Times New Roman" w:hAnsi="Times New Roman" w:cs="Times New Roman"/>
          <w:lang w:eastAsia="pl-PL"/>
        </w:rPr>
        <w:t xml:space="preserve">(0+000 do 1 + 784,50).     </w:t>
      </w:r>
    </w:p>
    <w:p w14:paraId="47805543" w14:textId="43565BF7" w:rsidR="000033C2" w:rsidRPr="000033C2" w:rsidRDefault="00AE48CE" w:rsidP="00003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033C2" w:rsidRPr="000033C2">
        <w:rPr>
          <w:rFonts w:ascii="Times New Roman" w:eastAsia="Times New Roman" w:hAnsi="Times New Roman" w:cs="Times New Roman"/>
          <w:lang w:eastAsia="pl-PL"/>
        </w:rPr>
        <w:t xml:space="preserve">16. Załącznik nr 16 do SIWZ - przedmiar </w:t>
      </w:r>
      <w:r w:rsidRPr="00AE48CE">
        <w:rPr>
          <w:rFonts w:ascii="Times New Roman" w:eastAsia="Times New Roman" w:hAnsi="Times New Roman" w:cs="Times New Roman"/>
          <w:b/>
          <w:bCs/>
          <w:lang w:eastAsia="pl-PL"/>
        </w:rPr>
        <w:t>„C”</w:t>
      </w:r>
      <w:r w:rsidR="000033C2" w:rsidRPr="000033C2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0033C2" w:rsidRPr="000033C2">
        <w:rPr>
          <w:rFonts w:ascii="Times New Roman" w:eastAsia="Times New Roman" w:hAnsi="Times New Roman" w:cs="Times New Roman"/>
          <w:lang w:eastAsia="pl-PL"/>
        </w:rPr>
        <w:t xml:space="preserve"> Przebudowa drogi Dzikowo - Pustać  </w:t>
      </w:r>
    </w:p>
    <w:p w14:paraId="2153C57B" w14:textId="04D15916" w:rsidR="000033C2" w:rsidRPr="000033C2" w:rsidRDefault="000033C2" w:rsidP="00003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033C2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AE48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79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3C2">
        <w:rPr>
          <w:rFonts w:ascii="Times New Roman" w:eastAsia="Times New Roman" w:hAnsi="Times New Roman" w:cs="Times New Roman"/>
          <w:lang w:eastAsia="pl-PL"/>
        </w:rPr>
        <w:t>(1+784,50 do 2 + 016,67</w:t>
      </w:r>
      <w:r w:rsidR="00AE48CE">
        <w:rPr>
          <w:rFonts w:ascii="Times New Roman" w:eastAsia="Times New Roman" w:hAnsi="Times New Roman" w:cs="Times New Roman"/>
          <w:lang w:eastAsia="pl-PL"/>
        </w:rPr>
        <w:t>”</w:t>
      </w:r>
      <w:r w:rsidRPr="000033C2">
        <w:rPr>
          <w:rFonts w:ascii="Times New Roman" w:eastAsia="Times New Roman" w:hAnsi="Times New Roman" w:cs="Times New Roman"/>
          <w:lang w:eastAsia="pl-PL"/>
        </w:rPr>
        <w:t>).</w:t>
      </w:r>
    </w:p>
    <w:bookmarkEnd w:id="7"/>
    <w:p w14:paraId="6136835C" w14:textId="15DB0345" w:rsidR="0029504F" w:rsidRPr="00E63841" w:rsidRDefault="00EB0CD3" w:rsidP="00FD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3841">
        <w:rPr>
          <w:rFonts w:ascii="Times New Roman" w:hAnsi="Times New Roman" w:cs="Times New Roman"/>
          <w:b/>
          <w:bCs/>
        </w:rPr>
        <w:t>3. Załącznik nr 9 do SIWZ</w:t>
      </w:r>
      <w:r w:rsidR="00E207DA" w:rsidRPr="00E63841">
        <w:rPr>
          <w:rFonts w:ascii="Times New Roman" w:hAnsi="Times New Roman" w:cs="Times New Roman"/>
          <w:b/>
          <w:bCs/>
        </w:rPr>
        <w:t>- projekt umowy”</w:t>
      </w:r>
    </w:p>
    <w:p w14:paraId="16E77E92" w14:textId="0BBA7849" w:rsidR="001D5775" w:rsidRPr="00B05DC1" w:rsidRDefault="00E207DA" w:rsidP="0042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DC1">
        <w:rPr>
          <w:rFonts w:ascii="Times New Roman" w:hAnsi="Times New Roman" w:cs="Times New Roman"/>
          <w:b/>
          <w:bCs/>
        </w:rPr>
        <w:t xml:space="preserve">     § 1 pkt 1 ppkt 3 jest:</w:t>
      </w:r>
      <w:r w:rsidR="001D5775" w:rsidRPr="00B05DC1">
        <w:rPr>
          <w:rFonts w:ascii="Times New Roman" w:hAnsi="Times New Roman" w:cs="Times New Roman"/>
        </w:rPr>
        <w:t xml:space="preserve">     </w:t>
      </w:r>
      <w:r w:rsidR="009B2AC4" w:rsidRPr="00B05DC1">
        <w:rPr>
          <w:rFonts w:ascii="Times New Roman" w:hAnsi="Times New Roman" w:cs="Times New Roman"/>
        </w:rPr>
        <w:t xml:space="preserve"> </w:t>
      </w:r>
    </w:p>
    <w:p w14:paraId="49EF57F8" w14:textId="49FB9F7A" w:rsidR="001D5775" w:rsidRPr="001D5775" w:rsidRDefault="009B2AC4" w:rsidP="009B2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25B72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D5775" w:rsidRPr="001D5775">
        <w:rPr>
          <w:rFonts w:ascii="Times New Roman" w:eastAsia="Times New Roman" w:hAnsi="Times New Roman" w:cs="Times New Roman"/>
          <w:lang w:eastAsia="pl-PL"/>
        </w:rPr>
        <w:t xml:space="preserve">3) w zakres przebudowy drogi, o której mowa w ppkt 1 i 2 wchodzi m.in.: </w:t>
      </w:r>
    </w:p>
    <w:p w14:paraId="7E0E9005" w14:textId="689A9212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oczyszczenie obustronne rowów z wyprofilowaniem na długości działki  </w:t>
      </w:r>
    </w:p>
    <w:p w14:paraId="0FB8023C" w14:textId="37345FED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158 - 48 m,  </w:t>
      </w:r>
    </w:p>
    <w:p w14:paraId="213A795D" w14:textId="564F31BF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rozebranie istniejącej podbudowy z kruszywa łamanego na działkach nr 155 i nr 157 o </w:t>
      </w:r>
    </w:p>
    <w:p w14:paraId="5B4E95C9" w14:textId="6C36F2D4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 łącznej powierzchni 7 060 m</w:t>
      </w:r>
      <w:r w:rsidRPr="001D5775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D5775">
        <w:rPr>
          <w:rFonts w:ascii="Times New Roman" w:eastAsia="Times New Roman" w:hAnsi="Times New Roman" w:cs="Times New Roman"/>
          <w:lang w:eastAsia="pl-PL"/>
        </w:rPr>
        <w:t>,</w:t>
      </w:r>
    </w:p>
    <w:p w14:paraId="70D53847" w14:textId="6F50E461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 c)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>wykonanie 2 065 mb drogi o szerokości 3,5 m z poszerzeniami na łukach,</w:t>
      </w:r>
      <w:r w:rsidRPr="001D5775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</w:t>
      </w:r>
    </w:p>
    <w:p w14:paraId="3EDCEA16" w14:textId="0D5662EA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d)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>wykonanie mijanek o szerokości 5m,</w:t>
      </w:r>
    </w:p>
    <w:p w14:paraId="3C0D3638" w14:textId="461D6048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e)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>wykonanie zjazdów,</w:t>
      </w:r>
    </w:p>
    <w:p w14:paraId="61E5CF38" w14:textId="7003899D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- projektowana konstrukcja jezdni z poszerzeniami, mijankami i zjazdami  wykonana będzie z </w:t>
      </w:r>
    </w:p>
    <w:p w14:paraId="484B7F1F" w14:textId="25EC78F7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D5775">
        <w:rPr>
          <w:rFonts w:ascii="Times New Roman" w:eastAsia="Times New Roman" w:hAnsi="Times New Roman" w:cs="Times New Roman"/>
          <w:lang w:eastAsia="pl-PL"/>
        </w:rPr>
        <w:t>warstw o następujących ilościach:</w:t>
      </w:r>
    </w:p>
    <w:p w14:paraId="135891B2" w14:textId="77777777" w:rsidR="001D5775" w:rsidRPr="001D5775" w:rsidRDefault="001D5775" w:rsidP="009B2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>warstwa ścieralna z betonu asfaltowego AC11S - 4 cm,</w:t>
      </w:r>
    </w:p>
    <w:p w14:paraId="47DA0D70" w14:textId="77777777" w:rsidR="001D5775" w:rsidRPr="001D5775" w:rsidRDefault="001D5775" w:rsidP="009B2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>warstwa wiążąca z betonu asfaltowego AC16W - 5 cm,</w:t>
      </w:r>
    </w:p>
    <w:p w14:paraId="13426F3C" w14:textId="77777777" w:rsidR="001D5775" w:rsidRPr="001D5775" w:rsidRDefault="001D5775" w:rsidP="009B2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>podbudowa z kruszywa łamanego stabilizowanego mechanicznie  0/31,5 - 20 cm,</w:t>
      </w:r>
    </w:p>
    <w:p w14:paraId="76B219B3" w14:textId="77777777" w:rsidR="001D5775" w:rsidRPr="001D5775" w:rsidRDefault="001D5775" w:rsidP="009B2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>istniejące podłoże gruntowe,</w:t>
      </w:r>
    </w:p>
    <w:p w14:paraId="2990DE1E" w14:textId="7BE966A8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f)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wykonanie obustronnie poboczy o grubości 20 cm, szerokości 1 m z kruszywa łamanego </w:t>
      </w:r>
    </w:p>
    <w:p w14:paraId="35A5E291" w14:textId="55205657" w:rsidR="001D5775" w:rsidRP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D5775">
        <w:rPr>
          <w:rFonts w:ascii="Times New Roman" w:eastAsia="Times New Roman" w:hAnsi="Times New Roman" w:cs="Times New Roman"/>
          <w:lang w:eastAsia="pl-PL"/>
        </w:rPr>
        <w:t>stabilizowanego mechanicznie 0/31,5,</w:t>
      </w:r>
    </w:p>
    <w:p w14:paraId="37F19AF6" w14:textId="21190EC2" w:rsidR="001D5775" w:rsidRDefault="001D5775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77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 xml:space="preserve">g) </w:t>
      </w:r>
      <w:r w:rsidR="009B2A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5775">
        <w:rPr>
          <w:rFonts w:ascii="Times New Roman" w:eastAsia="Times New Roman" w:hAnsi="Times New Roman" w:cs="Times New Roman"/>
          <w:lang w:eastAsia="pl-PL"/>
        </w:rPr>
        <w:t>montaż oznakowania stałej organizacji ruchu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="009B2AC4">
        <w:rPr>
          <w:rFonts w:ascii="Times New Roman" w:eastAsia="Times New Roman" w:hAnsi="Times New Roman" w:cs="Times New Roman"/>
          <w:lang w:eastAsia="pl-PL"/>
        </w:rPr>
        <w:t>.</w:t>
      </w:r>
    </w:p>
    <w:p w14:paraId="5957DCB3" w14:textId="622B56BC" w:rsidR="009B2AC4" w:rsidRPr="001D5775" w:rsidRDefault="009B2AC4" w:rsidP="009B2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B2AC4">
        <w:rPr>
          <w:rFonts w:ascii="Times New Roman" w:eastAsia="Times New Roman" w:hAnsi="Times New Roman" w:cs="Times New Roman"/>
          <w:b/>
          <w:bCs/>
          <w:smallCaps/>
          <w:lang w:eastAsia="pl-PL"/>
        </w:rPr>
        <w:t>§</w:t>
      </w:r>
      <w:r w:rsidRPr="009B2AC4">
        <w:rPr>
          <w:rFonts w:ascii="Times New Roman" w:eastAsia="Times New Roman" w:hAnsi="Times New Roman" w:cs="Times New Roman"/>
          <w:b/>
          <w:bCs/>
          <w:lang w:eastAsia="pl-PL"/>
        </w:rPr>
        <w:t xml:space="preserve"> 1 pkt 1 ppkt 3 otrzymuje brzmienie:</w:t>
      </w:r>
    </w:p>
    <w:p w14:paraId="3FC9ABFF" w14:textId="78011070" w:rsidR="00B05DC1" w:rsidRPr="00B05DC1" w:rsidRDefault="00B05DC1" w:rsidP="00B05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„ </w:t>
      </w:r>
      <w:r w:rsidRPr="00B05DC1">
        <w:rPr>
          <w:rFonts w:ascii="Times New Roman" w:eastAsia="Times New Roman" w:hAnsi="Times New Roman" w:cs="Times New Roman"/>
          <w:lang w:eastAsia="pl-PL"/>
        </w:rPr>
        <w:t xml:space="preserve">3) w zakres przebudowy drogi, o której mowa w ppkt 1 i 2 wchodzi m.in.:     </w:t>
      </w:r>
    </w:p>
    <w:p w14:paraId="36D82882" w14:textId="0362E3C3" w:rsidR="00B05DC1" w:rsidRPr="00B05DC1" w:rsidRDefault="00B05DC1" w:rsidP="00B05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05DC1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05DC1">
        <w:rPr>
          <w:rFonts w:ascii="Times New Roman" w:eastAsia="Times New Roman" w:hAnsi="Times New Roman" w:cs="Times New Roman"/>
          <w:lang w:eastAsia="pl-PL"/>
        </w:rPr>
        <w:t>a) wykonanie 2 065 mb drogi o szerokości 3,5 m z poszerzeniami na łukach,</w:t>
      </w:r>
      <w:r w:rsidRPr="00B05DC1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</w:t>
      </w:r>
    </w:p>
    <w:p w14:paraId="1D96D906" w14:textId="73D080AF" w:rsidR="00B05DC1" w:rsidRPr="00B05DC1" w:rsidRDefault="00B05DC1" w:rsidP="00B05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05DC1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05DC1">
        <w:rPr>
          <w:rFonts w:ascii="Times New Roman" w:eastAsia="Times New Roman" w:hAnsi="Times New Roman" w:cs="Times New Roman"/>
          <w:lang w:eastAsia="pl-PL"/>
        </w:rPr>
        <w:t>b) wykonanie mijanek o szerokości 5m,</w:t>
      </w:r>
    </w:p>
    <w:p w14:paraId="3F106DD5" w14:textId="6B3E9F1B" w:rsidR="00B05DC1" w:rsidRPr="00B05DC1" w:rsidRDefault="00B05DC1" w:rsidP="00B05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05DC1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05DC1">
        <w:rPr>
          <w:rFonts w:ascii="Times New Roman" w:eastAsia="Times New Roman" w:hAnsi="Times New Roman" w:cs="Times New Roman"/>
          <w:lang w:eastAsia="pl-PL"/>
        </w:rPr>
        <w:t xml:space="preserve"> c) wykonanie zjazdów,       </w:t>
      </w:r>
    </w:p>
    <w:p w14:paraId="7452561F" w14:textId="4E2D31EA" w:rsidR="00B05DC1" w:rsidRPr="00B05DC1" w:rsidRDefault="00B05DC1" w:rsidP="00B05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05DC1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05DC1">
        <w:rPr>
          <w:rFonts w:ascii="Times New Roman" w:eastAsia="Times New Roman" w:hAnsi="Times New Roman" w:cs="Times New Roman"/>
          <w:lang w:eastAsia="pl-PL"/>
        </w:rPr>
        <w:t xml:space="preserve">d) wykonanie obustronnie poboczy o grubości 20 cm, szerokości 1 m z kruszywa łamanego </w:t>
      </w:r>
    </w:p>
    <w:p w14:paraId="15BEE9FC" w14:textId="2F6543F2" w:rsidR="00B05DC1" w:rsidRPr="00B05DC1" w:rsidRDefault="00B05DC1" w:rsidP="00B05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05DC1"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05DC1">
        <w:rPr>
          <w:rFonts w:ascii="Times New Roman" w:eastAsia="Times New Roman" w:hAnsi="Times New Roman" w:cs="Times New Roman"/>
          <w:lang w:eastAsia="pl-PL"/>
        </w:rPr>
        <w:t>stabilizowanego mechanicznie 0/31,5,</w:t>
      </w:r>
    </w:p>
    <w:p w14:paraId="582332CD" w14:textId="2FAAE5FF" w:rsidR="00B05DC1" w:rsidRPr="00B05DC1" w:rsidRDefault="00B05DC1" w:rsidP="00B05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05DC1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05DC1">
        <w:rPr>
          <w:rFonts w:ascii="Times New Roman" w:eastAsia="Times New Roman" w:hAnsi="Times New Roman" w:cs="Times New Roman"/>
          <w:lang w:eastAsia="pl-PL"/>
        </w:rPr>
        <w:t>e) montaż oznakowania stałej organizacji ruchu</w:t>
      </w:r>
      <w:r>
        <w:rPr>
          <w:rFonts w:ascii="Times New Roman" w:eastAsia="Times New Roman" w:hAnsi="Times New Roman" w:cs="Times New Roman"/>
          <w:lang w:eastAsia="pl-PL"/>
        </w:rPr>
        <w:t>”.</w:t>
      </w:r>
    </w:p>
    <w:p w14:paraId="610B5D33" w14:textId="00C8CF18" w:rsidR="001D5775" w:rsidRPr="009B2AC4" w:rsidRDefault="001D5775" w:rsidP="009B2A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1D5775" w:rsidRPr="009B2A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8A93" w14:textId="77777777" w:rsidR="00484C39" w:rsidRDefault="00484C39" w:rsidP="00A157B8">
      <w:pPr>
        <w:spacing w:after="0" w:line="240" w:lineRule="auto"/>
      </w:pPr>
      <w:r>
        <w:separator/>
      </w:r>
    </w:p>
  </w:endnote>
  <w:endnote w:type="continuationSeparator" w:id="0">
    <w:p w14:paraId="71268A88" w14:textId="77777777" w:rsidR="00484C39" w:rsidRDefault="00484C39" w:rsidP="00A1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054444"/>
      <w:docPartObj>
        <w:docPartGallery w:val="Page Numbers (Bottom of Page)"/>
        <w:docPartUnique/>
      </w:docPartObj>
    </w:sdtPr>
    <w:sdtEndPr/>
    <w:sdtContent>
      <w:p w14:paraId="1ACD8FC5" w14:textId="3D324F67" w:rsidR="00A157B8" w:rsidRDefault="00A157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1CE2B" w14:textId="77777777" w:rsidR="00A157B8" w:rsidRDefault="00A15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2E7D" w14:textId="77777777" w:rsidR="00484C39" w:rsidRDefault="00484C39" w:rsidP="00A157B8">
      <w:pPr>
        <w:spacing w:after="0" w:line="240" w:lineRule="auto"/>
      </w:pPr>
      <w:r>
        <w:separator/>
      </w:r>
    </w:p>
  </w:footnote>
  <w:footnote w:type="continuationSeparator" w:id="0">
    <w:p w14:paraId="670EAF38" w14:textId="77777777" w:rsidR="00484C39" w:rsidRDefault="00484C39" w:rsidP="00A1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93A"/>
    <w:multiLevelType w:val="hybridMultilevel"/>
    <w:tmpl w:val="C3A4FBD8"/>
    <w:lvl w:ilvl="0" w:tplc="E9A2A9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E845AE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732AA4"/>
    <w:multiLevelType w:val="hybridMultilevel"/>
    <w:tmpl w:val="37E487A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F162240"/>
    <w:multiLevelType w:val="hybridMultilevel"/>
    <w:tmpl w:val="B636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E04EB"/>
    <w:multiLevelType w:val="hybridMultilevel"/>
    <w:tmpl w:val="8D8CB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36583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744AFF"/>
    <w:multiLevelType w:val="hybridMultilevel"/>
    <w:tmpl w:val="F72AB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8E4CC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DB60A4B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77C52"/>
    <w:multiLevelType w:val="hybridMultilevel"/>
    <w:tmpl w:val="C9E881E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7A4B53F5"/>
    <w:multiLevelType w:val="hybridMultilevel"/>
    <w:tmpl w:val="5F3E4A0E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1"/>
    <w:rsid w:val="00001BAF"/>
    <w:rsid w:val="000033C2"/>
    <w:rsid w:val="00007CBA"/>
    <w:rsid w:val="000315D4"/>
    <w:rsid w:val="00034BDF"/>
    <w:rsid w:val="00034D74"/>
    <w:rsid w:val="00083322"/>
    <w:rsid w:val="000842CB"/>
    <w:rsid w:val="000C10A7"/>
    <w:rsid w:val="000D5A87"/>
    <w:rsid w:val="00131FB4"/>
    <w:rsid w:val="00146406"/>
    <w:rsid w:val="00171BDC"/>
    <w:rsid w:val="001D5775"/>
    <w:rsid w:val="00215EFD"/>
    <w:rsid w:val="00241128"/>
    <w:rsid w:val="00284203"/>
    <w:rsid w:val="0029504F"/>
    <w:rsid w:val="0029519D"/>
    <w:rsid w:val="002D3803"/>
    <w:rsid w:val="002D3AD7"/>
    <w:rsid w:val="002E04D8"/>
    <w:rsid w:val="002E1841"/>
    <w:rsid w:val="00367E52"/>
    <w:rsid w:val="003758DD"/>
    <w:rsid w:val="003B660C"/>
    <w:rsid w:val="003E6948"/>
    <w:rsid w:val="00425B72"/>
    <w:rsid w:val="00444195"/>
    <w:rsid w:val="00455525"/>
    <w:rsid w:val="00484C39"/>
    <w:rsid w:val="004E4909"/>
    <w:rsid w:val="00516093"/>
    <w:rsid w:val="005508F9"/>
    <w:rsid w:val="005D7DED"/>
    <w:rsid w:val="00610BAB"/>
    <w:rsid w:val="00653DA6"/>
    <w:rsid w:val="0068061A"/>
    <w:rsid w:val="006C360C"/>
    <w:rsid w:val="00702C57"/>
    <w:rsid w:val="00703AB9"/>
    <w:rsid w:val="0071250B"/>
    <w:rsid w:val="00717968"/>
    <w:rsid w:val="00720D9D"/>
    <w:rsid w:val="00754196"/>
    <w:rsid w:val="00784429"/>
    <w:rsid w:val="00796987"/>
    <w:rsid w:val="007A5589"/>
    <w:rsid w:val="007A742D"/>
    <w:rsid w:val="007D7ADA"/>
    <w:rsid w:val="00804D37"/>
    <w:rsid w:val="008119F3"/>
    <w:rsid w:val="00821925"/>
    <w:rsid w:val="00832B12"/>
    <w:rsid w:val="00862A2D"/>
    <w:rsid w:val="008759A2"/>
    <w:rsid w:val="00893CE7"/>
    <w:rsid w:val="008A6980"/>
    <w:rsid w:val="008C4155"/>
    <w:rsid w:val="008C7608"/>
    <w:rsid w:val="009272A4"/>
    <w:rsid w:val="009B2AC4"/>
    <w:rsid w:val="00A157B8"/>
    <w:rsid w:val="00A32E18"/>
    <w:rsid w:val="00A67158"/>
    <w:rsid w:val="00A73238"/>
    <w:rsid w:val="00A87AA4"/>
    <w:rsid w:val="00AB0F88"/>
    <w:rsid w:val="00AE48CE"/>
    <w:rsid w:val="00B05DC1"/>
    <w:rsid w:val="00B16AB4"/>
    <w:rsid w:val="00B51D5F"/>
    <w:rsid w:val="00B55146"/>
    <w:rsid w:val="00B8759D"/>
    <w:rsid w:val="00B96799"/>
    <w:rsid w:val="00BC1E55"/>
    <w:rsid w:val="00BD11AB"/>
    <w:rsid w:val="00BD67B0"/>
    <w:rsid w:val="00BD6B21"/>
    <w:rsid w:val="00BE186A"/>
    <w:rsid w:val="00C03472"/>
    <w:rsid w:val="00C37702"/>
    <w:rsid w:val="00C61CF3"/>
    <w:rsid w:val="00C80619"/>
    <w:rsid w:val="00CA5E15"/>
    <w:rsid w:val="00CE3463"/>
    <w:rsid w:val="00D06CF1"/>
    <w:rsid w:val="00D15304"/>
    <w:rsid w:val="00D15FB5"/>
    <w:rsid w:val="00D31744"/>
    <w:rsid w:val="00D34F81"/>
    <w:rsid w:val="00DC67AB"/>
    <w:rsid w:val="00DE018D"/>
    <w:rsid w:val="00E207DA"/>
    <w:rsid w:val="00E208AE"/>
    <w:rsid w:val="00E224CC"/>
    <w:rsid w:val="00E260C3"/>
    <w:rsid w:val="00E41FD6"/>
    <w:rsid w:val="00E63841"/>
    <w:rsid w:val="00E87DAB"/>
    <w:rsid w:val="00EA035E"/>
    <w:rsid w:val="00EB0CD3"/>
    <w:rsid w:val="00F22A13"/>
    <w:rsid w:val="00F27B8C"/>
    <w:rsid w:val="00F458C8"/>
    <w:rsid w:val="00F521C4"/>
    <w:rsid w:val="00F54009"/>
    <w:rsid w:val="00F56F07"/>
    <w:rsid w:val="00F57EF8"/>
    <w:rsid w:val="00F608E0"/>
    <w:rsid w:val="00F66F06"/>
    <w:rsid w:val="00F7567D"/>
    <w:rsid w:val="00FA39D3"/>
    <w:rsid w:val="00FC6047"/>
    <w:rsid w:val="00FD1C6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F96"/>
  <w15:chartTrackingRefBased/>
  <w15:docId w15:val="{0DE34B02-17B5-43AC-BF2F-BB29669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F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00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207D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1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7B8"/>
  </w:style>
  <w:style w:type="paragraph" w:styleId="Stopka">
    <w:name w:val="footer"/>
    <w:basedOn w:val="Normalny"/>
    <w:link w:val="StopkaZnak"/>
    <w:uiPriority w:val="99"/>
    <w:unhideWhenUsed/>
    <w:rsid w:val="00A1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7B8"/>
  </w:style>
  <w:style w:type="paragraph" w:styleId="Tekstdymka">
    <w:name w:val="Balloon Text"/>
    <w:basedOn w:val="Normalny"/>
    <w:link w:val="TekstdymkaZnak"/>
    <w:uiPriority w:val="99"/>
    <w:semiHidden/>
    <w:unhideWhenUsed/>
    <w:rsid w:val="00F5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bar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2821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114</cp:revision>
  <cp:lastPrinted>2019-09-30T08:40:00Z</cp:lastPrinted>
  <dcterms:created xsi:type="dcterms:W3CDTF">2019-09-27T07:07:00Z</dcterms:created>
  <dcterms:modified xsi:type="dcterms:W3CDTF">2019-09-30T09:38:00Z</dcterms:modified>
</cp:coreProperties>
</file>